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4CB" w:rsidP="005464CB" w:rsidRDefault="005464CB" w14:paraId="0D5AB153" w14:textId="32EFF57C">
      <w:pPr>
        <w:rPr>
          <w:lang w:val="en-US"/>
        </w:rPr>
      </w:pPr>
    </w:p>
    <w:p w:rsidR="005464CB" w:rsidP="005464CB" w:rsidRDefault="005464CB" w14:paraId="11026B78" w14:textId="1DBC1F22">
      <w:pPr>
        <w:rPr>
          <w:color w:val="000000" w:themeColor="text1"/>
          <w:sz w:val="36"/>
          <w:szCs w:val="36"/>
          <w:lang w:val="en-US"/>
        </w:rPr>
      </w:pPr>
      <w:r>
        <w:rPr>
          <w:sz w:val="32"/>
          <w:szCs w:val="32"/>
          <w:lang w:val="en-US"/>
        </w:rPr>
        <w:t xml:space="preserve">                     </w:t>
      </w:r>
      <w:r w:rsidRPr="005464CB">
        <w:rPr>
          <w:color w:val="000000" w:themeColor="text1"/>
          <w:sz w:val="36"/>
          <w:szCs w:val="36"/>
          <w:lang w:val="en-US"/>
        </w:rPr>
        <w:t xml:space="preserve">Visa Reimbursement Claim Form </w:t>
      </w:r>
    </w:p>
    <w:p w:rsidR="00B54405" w:rsidP="005464CB" w:rsidRDefault="005464CB" w14:paraId="5C1E78CB" w14:textId="77777777">
      <w:pPr>
        <w:rPr>
          <w:color w:val="000000" w:themeColor="text1"/>
          <w:sz w:val="24"/>
          <w:szCs w:val="24"/>
        </w:rPr>
      </w:pPr>
      <w:r w:rsidRPr="1EDAE1DC">
        <w:rPr>
          <w:color w:val="000000" w:themeColor="text1"/>
          <w:sz w:val="24"/>
          <w:szCs w:val="24"/>
          <w:lang w:val="en-US"/>
        </w:rPr>
        <w:t xml:space="preserve">This form should only </w:t>
      </w:r>
      <w:r w:rsidRPr="1EDAE1DC" w:rsidR="32E30F15">
        <w:rPr>
          <w:color w:val="000000" w:themeColor="text1"/>
          <w:sz w:val="24"/>
          <w:szCs w:val="24"/>
          <w:lang w:val="en-US"/>
        </w:rPr>
        <w:t>be completed</w:t>
      </w:r>
      <w:r w:rsidRPr="1EDAE1DC">
        <w:rPr>
          <w:color w:val="000000" w:themeColor="text1"/>
          <w:sz w:val="24"/>
          <w:szCs w:val="24"/>
          <w:lang w:val="en-US"/>
        </w:rPr>
        <w:t xml:space="preserve"> by </w:t>
      </w:r>
      <w:r w:rsidRPr="1EDAE1DC">
        <w:rPr>
          <w:b/>
          <w:bCs/>
          <w:color w:val="000000" w:themeColor="text1"/>
          <w:sz w:val="24"/>
          <w:szCs w:val="24"/>
          <w:lang w:val="en-US"/>
        </w:rPr>
        <w:t>Skilled Worker</w:t>
      </w:r>
      <w:r w:rsidRPr="1EDAE1DC">
        <w:rPr>
          <w:color w:val="000000" w:themeColor="text1"/>
          <w:sz w:val="24"/>
          <w:szCs w:val="24"/>
          <w:lang w:val="en-US"/>
        </w:rPr>
        <w:t xml:space="preserve"> and </w:t>
      </w:r>
      <w:r w:rsidRPr="1EDAE1DC">
        <w:rPr>
          <w:b/>
          <w:bCs/>
          <w:color w:val="000000" w:themeColor="text1"/>
          <w:sz w:val="24"/>
          <w:szCs w:val="24"/>
          <w:lang w:val="en-US"/>
        </w:rPr>
        <w:t xml:space="preserve">Global Talent </w:t>
      </w:r>
      <w:r w:rsidRPr="1EDAE1DC">
        <w:rPr>
          <w:color w:val="000000" w:themeColor="text1"/>
          <w:sz w:val="24"/>
          <w:szCs w:val="24"/>
          <w:lang w:val="en-US"/>
        </w:rPr>
        <w:t xml:space="preserve">visa holders </w:t>
      </w:r>
      <w:r w:rsidRPr="1EDAE1DC">
        <w:rPr>
          <w:color w:val="000000" w:themeColor="text1"/>
          <w:sz w:val="24"/>
          <w:szCs w:val="24"/>
        </w:rPr>
        <w:t xml:space="preserve">applying for reimbursement of costs incurred when securing or extending their visa. </w:t>
      </w:r>
    </w:p>
    <w:p w:rsidRPr="005464CB" w:rsidR="005464CB" w:rsidP="005464CB" w:rsidRDefault="007D439D" w14:paraId="7AE325A1" w14:textId="6BB9C3EB">
      <w:pPr>
        <w:rPr>
          <w:color w:val="000000" w:themeColor="text1"/>
          <w:sz w:val="24"/>
          <w:szCs w:val="24"/>
        </w:rPr>
      </w:pPr>
      <w:r w:rsidRPr="007D439D">
        <w:rPr>
          <w:color w:val="000000" w:themeColor="text1"/>
          <w:sz w:val="24"/>
          <w:szCs w:val="24"/>
        </w:rPr>
        <w:t>This form should only be submitted once you have received confirmation that your visa has been granted.</w:t>
      </w:r>
    </w:p>
    <w:tbl>
      <w:tblPr>
        <w:tblW w:w="5041" w:type="pct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2"/>
        <w:gridCol w:w="6242"/>
      </w:tblGrid>
      <w:tr w:rsidRPr="006D6AB0" w:rsidR="005464CB" w:rsidTr="0BE3CEDF" w14:paraId="09070506" w14:textId="77777777">
        <w:trPr>
          <w:cantSplit/>
          <w:tblHeader/>
        </w:trPr>
        <w:tc>
          <w:tcPr>
            <w:tcW w:w="5000" w:type="pct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shd w:val="clear" w:color="auto" w:fill="FFC000" w:themeFill="accent4"/>
            <w:hideMark/>
          </w:tcPr>
          <w:p w:rsidRPr="005464CB" w:rsidR="005464CB" w:rsidP="000C4C13" w:rsidRDefault="005464CB" w14:paraId="2CFD35D5" w14:textId="77777777">
            <w:pPr>
              <w:pStyle w:val="TableHeading"/>
              <w:rPr>
                <w:rFonts w:ascii="Source Sans Pro" w:hAnsi="Source Sans Pro" w:cs="Arial"/>
                <w:color w:val="F7CAAC" w:themeColor="accent2" w:themeTint="66"/>
              </w:rPr>
            </w:pPr>
            <w:r w:rsidRPr="006D6AB0">
              <w:rPr>
                <w:rFonts w:ascii="Source Sans Pro" w:hAnsi="Source Sans Pro" w:cs="Arial"/>
              </w:rPr>
              <w:t xml:space="preserve">Personal Details </w:t>
            </w:r>
            <w:r w:rsidRPr="006D6AB0">
              <w:rPr>
                <w:rFonts w:ascii="Source Sans Pro" w:hAnsi="Source Sans Pro" w:cs="Arial"/>
                <w:b w:val="0"/>
              </w:rPr>
              <w:t>(complete all sections)</w:t>
            </w:r>
          </w:p>
        </w:tc>
      </w:tr>
      <w:tr w:rsidRPr="006D6AB0" w:rsidR="005464CB" w:rsidTr="0BE3CEDF" w14:paraId="0B8F1787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hideMark/>
          </w:tcPr>
          <w:p w:rsidRPr="006D6AB0" w:rsidR="005464CB" w:rsidP="000C4C13" w:rsidRDefault="005464CB" w14:paraId="6D586615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First Name(s)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464CB" w:rsidP="000C4C13" w:rsidRDefault="005464CB" w14:paraId="73512897" w14:textId="526A745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5464CB" w:rsidTr="0BE3CEDF" w14:paraId="5DEEDB56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hideMark/>
          </w:tcPr>
          <w:p w:rsidRPr="006D6AB0" w:rsidR="005464CB" w:rsidP="000C4C13" w:rsidRDefault="005464CB" w14:paraId="0B865476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Surname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464CB" w:rsidP="000C4C13" w:rsidRDefault="005464CB" w14:paraId="3B62F21B" w14:textId="50C88E5F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5464CB" w:rsidTr="0BE3CEDF" w14:paraId="2E63D97A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hideMark/>
          </w:tcPr>
          <w:p w:rsidRPr="006D6AB0" w:rsidR="005464CB" w:rsidP="000C4C13" w:rsidRDefault="005464CB" w14:paraId="2F6150CE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Employee Number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464CB" w:rsidP="000C4C13" w:rsidRDefault="005464CB" w14:paraId="4365AB27" w14:textId="390AAED3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5464CB" w:rsidTr="0BE3CEDF" w14:paraId="0ABF478E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2" w:space="0"/>
            </w:tcBorders>
            <w:hideMark/>
          </w:tcPr>
          <w:p w:rsidRPr="006D6AB0" w:rsidR="005464CB" w:rsidP="000C4C13" w:rsidRDefault="005464CB" w14:paraId="479ADCC9" w14:textId="26BFCA5F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SOAS </w:t>
            </w:r>
            <w:r w:rsidRPr="006D6AB0">
              <w:rPr>
                <w:rFonts w:ascii="Source Sans Pro" w:hAnsi="Source Sans Pro" w:cs="Arial"/>
              </w:rPr>
              <w:t>Email Address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18" w:space="0"/>
              <w:right w:val="single" w:color="000000" w:themeColor="text1" w:sz="18" w:space="0"/>
            </w:tcBorders>
          </w:tcPr>
          <w:p w:rsidRPr="006D6AB0" w:rsidR="005464CB" w:rsidP="000C4C13" w:rsidRDefault="005464CB" w14:paraId="1B14DF17" w14:textId="69E1A619">
            <w:pPr>
              <w:pStyle w:val="TableLeft"/>
              <w:rPr>
                <w:rFonts w:ascii="Source Sans Pro" w:hAnsi="Source Sans Pro" w:cs="Arial"/>
              </w:rPr>
            </w:pPr>
          </w:p>
        </w:tc>
      </w:tr>
    </w:tbl>
    <w:p w:rsidR="00027404" w:rsidP="005464CB" w:rsidRDefault="00027404" w14:paraId="369B2589" w14:textId="77777777">
      <w:pPr>
        <w:rPr>
          <w:sz w:val="24"/>
          <w:szCs w:val="24"/>
        </w:rPr>
      </w:pPr>
    </w:p>
    <w:tbl>
      <w:tblPr>
        <w:tblW w:w="5038" w:type="pct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2"/>
        <w:gridCol w:w="6236"/>
      </w:tblGrid>
      <w:tr w:rsidRPr="006D6AB0" w:rsidR="00027404" w:rsidTr="0BE3CEDF" w14:paraId="51B6C4CB" w14:textId="77777777">
        <w:trPr>
          <w:cantSplit/>
          <w:tblHeader/>
        </w:trPr>
        <w:tc>
          <w:tcPr>
            <w:tcW w:w="5000" w:type="pct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shd w:val="clear" w:color="auto" w:fill="FFC000" w:themeFill="accent4"/>
          </w:tcPr>
          <w:p w:rsidRPr="006D6AB0" w:rsidR="00027404" w:rsidP="000C4C13" w:rsidRDefault="00027404" w14:paraId="6F84B8E9" w14:textId="1D61B9AB">
            <w:pPr>
              <w:pStyle w:val="TableHeading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Work details </w:t>
            </w:r>
          </w:p>
        </w:tc>
      </w:tr>
      <w:tr w:rsidRPr="006D6AB0" w:rsidR="00027404" w:rsidTr="0BE3CEDF" w14:paraId="3FDA2100" w14:textId="77777777">
        <w:trPr>
          <w:cantSplit/>
        </w:trPr>
        <w:tc>
          <w:tcPr>
            <w:tcW w:w="1554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027404" w:rsidP="000C4C13" w:rsidRDefault="00027404" w14:paraId="6BA88D37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 xml:space="preserve">Job Title: </w:t>
            </w:r>
          </w:p>
        </w:tc>
        <w:tc>
          <w:tcPr>
            <w:tcW w:w="344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027404" w14:paraId="3C3E5F48" w14:textId="10ADF7EF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0BE3CEDF" w14:paraId="143B265D" w14:textId="77777777">
        <w:trPr>
          <w:cantSplit/>
        </w:trPr>
        <w:tc>
          <w:tcPr>
            <w:tcW w:w="1554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027404" w:rsidP="000C4C13" w:rsidRDefault="00027404" w14:paraId="2E30E0A8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Department / School</w:t>
            </w:r>
          </w:p>
        </w:tc>
        <w:tc>
          <w:tcPr>
            <w:tcW w:w="344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027404" w14:paraId="242756D6" w14:textId="7D0D400C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0BE3CEDF" w14:paraId="27CEFACB" w14:textId="77777777">
        <w:trPr>
          <w:cantSplit/>
        </w:trPr>
        <w:tc>
          <w:tcPr>
            <w:tcW w:w="1554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2" w:space="0"/>
            </w:tcBorders>
          </w:tcPr>
          <w:p w:rsidRPr="006D6AB0" w:rsidR="00027404" w:rsidP="000C4C13" w:rsidRDefault="00027404" w14:paraId="3C3B705D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Employment Start Date</w:t>
            </w:r>
          </w:p>
        </w:tc>
        <w:tc>
          <w:tcPr>
            <w:tcW w:w="344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18" w:space="0"/>
              <w:right w:val="single" w:color="000000" w:themeColor="text1" w:sz="18" w:space="0"/>
            </w:tcBorders>
          </w:tcPr>
          <w:p w:rsidRPr="006D6AB0" w:rsidR="00027404" w:rsidP="000C4C13" w:rsidRDefault="00027404" w14:paraId="4F526A90" w14:textId="005EFD5B">
            <w:pPr>
              <w:pStyle w:val="TableLeft"/>
              <w:rPr>
                <w:rFonts w:ascii="Source Sans Pro" w:hAnsi="Source Sans Pro" w:cs="Arial"/>
              </w:rPr>
            </w:pPr>
          </w:p>
        </w:tc>
      </w:tr>
    </w:tbl>
    <w:p w:rsidRPr="00E30A71" w:rsidR="00027404" w:rsidP="00027404" w:rsidRDefault="00027404" w14:paraId="4A78077A" w14:textId="77777777">
      <w:pPr>
        <w:rPr>
          <w:rFonts w:ascii="Source Sans Pro" w:hAnsi="Source Sans Pro" w:cs="Arial"/>
          <w:sz w:val="10"/>
          <w:szCs w:val="10"/>
        </w:rPr>
      </w:pPr>
    </w:p>
    <w:tbl>
      <w:tblPr>
        <w:tblW w:w="5041" w:type="pct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2"/>
        <w:gridCol w:w="6242"/>
      </w:tblGrid>
      <w:tr w:rsidRPr="006D6AB0" w:rsidR="00027404" w:rsidTr="2DBEC123" w14:paraId="16F2B1E6" w14:textId="77777777">
        <w:trPr>
          <w:cantSplit/>
          <w:tblHeader/>
        </w:trPr>
        <w:tc>
          <w:tcPr>
            <w:tcW w:w="5000" w:type="pct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shd w:val="clear" w:color="auto" w:fill="FFC000" w:themeFill="accent4"/>
            <w:hideMark/>
          </w:tcPr>
          <w:p w:rsidRPr="006D6AB0" w:rsidR="00027404" w:rsidP="000C4C13" w:rsidRDefault="00027404" w14:paraId="5687450A" w14:textId="77777777">
            <w:pPr>
              <w:pStyle w:val="TableHeading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Visa Expense Details</w:t>
            </w:r>
          </w:p>
          <w:p w:rsidRPr="007F645B" w:rsidR="00027404" w:rsidP="00027404" w:rsidRDefault="51815C8B" w14:paraId="33285476" w14:textId="4D69A478">
            <w:pPr>
              <w:pStyle w:val="TableHeading"/>
              <w:rPr>
                <w:rFonts w:ascii="Source Sans Pro" w:hAnsi="Source Sans Pro"/>
                <w:b w:val="0"/>
              </w:rPr>
            </w:pPr>
            <w:r w:rsidRPr="2DBEC123">
              <w:rPr>
                <w:rFonts w:ascii="Source Sans Pro" w:hAnsi="Source Sans Pro"/>
                <w:b w:val="0"/>
              </w:rPr>
              <w:t xml:space="preserve">Please note only </w:t>
            </w:r>
            <w:r w:rsidRPr="2DBEC123">
              <w:rPr>
                <w:rFonts w:ascii="Source Sans Pro" w:hAnsi="Source Sans Pro"/>
              </w:rPr>
              <w:t>standard visa fee</w:t>
            </w:r>
            <w:r w:rsidRPr="2DBEC123">
              <w:rPr>
                <w:rFonts w:ascii="Source Sans Pro" w:hAnsi="Source Sans Pro"/>
                <w:b w:val="0"/>
              </w:rPr>
              <w:t xml:space="preserve"> costs, for the employee, are eligible for reimbursement. </w:t>
            </w:r>
            <w:r w:rsidRPr="2DBEC123" w:rsidR="7D9158E3">
              <w:rPr>
                <w:rFonts w:ascii="Source Sans Pro" w:hAnsi="Source Sans Pro"/>
                <w:b w:val="0"/>
              </w:rPr>
              <w:t xml:space="preserve">Priority application fees </w:t>
            </w:r>
            <w:r w:rsidRPr="2DBEC123" w:rsidR="7D9158E3">
              <w:rPr>
                <w:rFonts w:ascii="Source Sans Pro" w:hAnsi="Source Sans Pro"/>
                <w:u w:val="single"/>
              </w:rPr>
              <w:t>will not</w:t>
            </w:r>
            <w:r w:rsidRPr="2DBEC123" w:rsidR="7D9158E3">
              <w:rPr>
                <w:rFonts w:ascii="Source Sans Pro" w:hAnsi="Source Sans Pro"/>
                <w:b w:val="0"/>
              </w:rPr>
              <w:t xml:space="preserve"> be </w:t>
            </w:r>
            <w:r w:rsidRPr="2DBEC123" w:rsidR="183B16E6">
              <w:rPr>
                <w:rFonts w:ascii="Source Sans Pro" w:hAnsi="Source Sans Pro"/>
                <w:b w:val="0"/>
              </w:rPr>
              <w:t>reimbursed.</w:t>
            </w:r>
            <w:r w:rsidRPr="2DBEC123" w:rsidR="7D9158E3">
              <w:rPr>
                <w:rFonts w:ascii="Source Sans Pro" w:hAnsi="Source Sans Pro"/>
                <w:b w:val="0"/>
              </w:rPr>
              <w:t xml:space="preserve"> </w:t>
            </w:r>
            <w:r w:rsidRPr="2DBEC123">
              <w:rPr>
                <w:rFonts w:ascii="Source Sans Pro" w:hAnsi="Source Sans Pro"/>
                <w:b w:val="0"/>
              </w:rPr>
              <w:t>Additional fees not eligible for reimbursement</w:t>
            </w:r>
            <w:r w:rsidR="006F1A06">
              <w:rPr>
                <w:rFonts w:ascii="Source Sans Pro" w:hAnsi="Source Sans Pro"/>
                <w:b w:val="0"/>
              </w:rPr>
              <w:t>, such as</w:t>
            </w:r>
            <w:r w:rsidR="009F0700">
              <w:rPr>
                <w:rFonts w:ascii="Source Sans Pro" w:hAnsi="Source Sans Pro"/>
                <w:b w:val="0"/>
              </w:rPr>
              <w:t xml:space="preserve"> the</w:t>
            </w:r>
            <w:r w:rsidR="006F1A06">
              <w:rPr>
                <w:rFonts w:ascii="Source Sans Pro" w:hAnsi="Source Sans Pro"/>
                <w:b w:val="0"/>
              </w:rPr>
              <w:t xml:space="preserve"> IHS</w:t>
            </w:r>
            <w:r w:rsidRPr="2DBEC123">
              <w:rPr>
                <w:rFonts w:ascii="Source Sans Pro" w:hAnsi="Source Sans Pro"/>
                <w:b w:val="0"/>
              </w:rPr>
              <w:t xml:space="preserve"> must not be included below. Where they are they will be deducted from the final total.</w:t>
            </w:r>
          </w:p>
          <w:p w:rsidRPr="007F645B" w:rsidR="00027404" w:rsidP="000C4C13" w:rsidRDefault="00027404" w14:paraId="2D3CF794" w14:textId="46D9DF30">
            <w:pPr>
              <w:pStyle w:val="TableHeading"/>
              <w:rPr>
                <w:rFonts w:ascii="Source Sans Pro" w:hAnsi="Source Sans Pro"/>
                <w:b w:val="0"/>
              </w:rPr>
            </w:pPr>
          </w:p>
        </w:tc>
      </w:tr>
      <w:tr w:rsidRPr="006D6AB0" w:rsidR="00027404" w:rsidTr="2DBEC123" w14:paraId="71A38348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027404" w:rsidP="000C4C13" w:rsidRDefault="00027404" w14:paraId="354148AD" w14:textId="4DA5FF28">
            <w:pPr>
              <w:pStyle w:val="TableLeft"/>
              <w:rPr>
                <w:rFonts w:ascii="Source Sans Pro" w:hAnsi="Source Sans Pro" w:cs="Arial"/>
              </w:rPr>
            </w:pPr>
            <w:r w:rsidRPr="00027404">
              <w:rPr>
                <w:rFonts w:ascii="Source Sans Pro" w:hAnsi="Source Sans Pro" w:cs="Arial"/>
              </w:rPr>
              <w:t>Visa Type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027404" w14:paraId="248DDEA7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2DBEC123" w14:paraId="58B4AD38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027404" w:rsidP="000C4C13" w:rsidRDefault="00027404" w14:paraId="5204B652" w14:textId="15935F39">
            <w:pPr>
              <w:pStyle w:val="TableLeft"/>
              <w:rPr>
                <w:rFonts w:ascii="Source Sans Pro" w:hAnsi="Source Sans Pro" w:cs="Arial"/>
              </w:rPr>
            </w:pPr>
            <w:r w:rsidRPr="00027404">
              <w:rPr>
                <w:rFonts w:ascii="Source Sans Pro" w:hAnsi="Source Sans Pro" w:cs="Arial"/>
              </w:rPr>
              <w:t xml:space="preserve">Visa </w:t>
            </w:r>
            <w:r w:rsidR="0056247F">
              <w:rPr>
                <w:rFonts w:ascii="Source Sans Pro" w:hAnsi="Source Sans Pro" w:cs="Arial"/>
              </w:rPr>
              <w:t xml:space="preserve">issue date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027404" w14:paraId="19D342C1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2DBEC123" w14:paraId="6B56C98A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027404" w:rsidP="000C4C13" w:rsidRDefault="0056247F" w14:paraId="63DA0C64" w14:textId="55586651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Visa expiry date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027404" w14:paraId="3F1A3457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2DBEC123" w14:paraId="3B3B4390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hideMark/>
          </w:tcPr>
          <w:p w:rsidRPr="006D6AB0" w:rsidR="00027404" w:rsidP="000C4C13" w:rsidRDefault="00027404" w14:paraId="779F82D1" w14:textId="77777777">
            <w:pPr>
              <w:pStyle w:val="TableLeft"/>
              <w:rPr>
                <w:rFonts w:ascii="Source Sans Pro" w:hAnsi="Source Sans Pro" w:cs="Arial"/>
              </w:rPr>
            </w:pPr>
            <w:r w:rsidRPr="006D6AB0">
              <w:rPr>
                <w:rFonts w:ascii="Source Sans Pro" w:hAnsi="Source Sans Pro" w:cs="Arial"/>
              </w:rPr>
              <w:t>Visa Fee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027404" w:rsidP="000C4C13" w:rsidRDefault="009C5084" w14:paraId="3D6A89F5" w14:textId="6BE9EA3C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£</w:t>
            </w:r>
          </w:p>
        </w:tc>
      </w:tr>
      <w:tr w:rsidRPr="006D6AB0" w:rsidR="0056247F" w:rsidTr="2DBEC123" w14:paraId="495584F6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56247F" w:rsidP="000C4C13" w:rsidRDefault="0056247F" w14:paraId="6DE56156" w14:textId="086A5233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Date fees paid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6247F" w:rsidP="000C4C13" w:rsidRDefault="0056247F" w14:paraId="13D40F24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027404" w:rsidTr="2DBEC123" w14:paraId="171B14EF" w14:textId="77777777">
        <w:trPr>
          <w:cantSplit/>
        </w:trPr>
        <w:tc>
          <w:tcPr>
            <w:tcW w:w="1553" w:type="pct"/>
            <w:tcBorders>
              <w:top w:val="doub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2" w:space="0"/>
            </w:tcBorders>
            <w:hideMark/>
          </w:tcPr>
          <w:p w:rsidRPr="006D6AB0" w:rsidR="00027404" w:rsidP="000C4C13" w:rsidRDefault="00027404" w14:paraId="7104E5E0" w14:textId="77777777">
            <w:pPr>
              <w:pStyle w:val="TableLeft"/>
              <w:rPr>
                <w:rFonts w:ascii="Source Sans Pro" w:hAnsi="Source Sans Pro" w:cs="Arial"/>
                <w:b/>
              </w:rPr>
            </w:pPr>
            <w:r w:rsidRPr="006D6AB0">
              <w:rPr>
                <w:rFonts w:ascii="Source Sans Pro" w:hAnsi="Source Sans Pro" w:cs="Arial"/>
                <w:b/>
              </w:rPr>
              <w:t>Total</w:t>
            </w:r>
          </w:p>
        </w:tc>
        <w:tc>
          <w:tcPr>
            <w:tcW w:w="3447" w:type="pct"/>
            <w:tcBorders>
              <w:top w:val="double" w:color="000000" w:themeColor="text1" w:sz="4" w:space="0"/>
              <w:left w:val="single" w:color="000000" w:themeColor="text1" w:sz="2" w:space="0"/>
              <w:bottom w:val="single" w:color="000000" w:themeColor="text1" w:sz="18" w:space="0"/>
              <w:right w:val="single" w:color="000000" w:themeColor="text1" w:sz="18" w:space="0"/>
            </w:tcBorders>
          </w:tcPr>
          <w:p w:rsidRPr="006D6AB0" w:rsidR="00027404" w:rsidP="000C4C13" w:rsidRDefault="00027404" w14:paraId="63F3B2B1" w14:textId="37655A8B">
            <w:pPr>
              <w:pStyle w:val="TableLeft"/>
              <w:rPr>
                <w:rFonts w:ascii="Source Sans Pro" w:hAnsi="Source Sans Pro" w:cs="Arial"/>
                <w:b/>
              </w:rPr>
            </w:pPr>
            <w:r w:rsidRPr="006D6AB0">
              <w:rPr>
                <w:rFonts w:ascii="Source Sans Pro" w:hAnsi="Source Sans Pro" w:cs="Arial"/>
                <w:b/>
              </w:rPr>
              <w:t>£</w:t>
            </w:r>
            <w:r w:rsidR="009C5084">
              <w:rPr>
                <w:rFonts w:ascii="Source Sans Pro" w:hAnsi="Source Sans Pro" w:cs="Arial"/>
                <w:b/>
              </w:rPr>
              <w:t xml:space="preserve"> </w:t>
            </w:r>
          </w:p>
        </w:tc>
      </w:tr>
    </w:tbl>
    <w:p w:rsidR="00027404" w:rsidP="005464CB" w:rsidRDefault="00027404" w14:paraId="7A362562" w14:textId="77777777">
      <w:pPr>
        <w:rPr>
          <w:sz w:val="24"/>
          <w:szCs w:val="24"/>
        </w:rPr>
      </w:pPr>
    </w:p>
    <w:tbl>
      <w:tblPr>
        <w:tblW w:w="5041" w:type="pct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12"/>
        <w:gridCol w:w="6242"/>
      </w:tblGrid>
      <w:tr w:rsidRPr="006D6AB0" w:rsidR="0056247F" w:rsidTr="0BE3CEDF" w14:paraId="4F540D49" w14:textId="77777777">
        <w:trPr>
          <w:cantSplit/>
          <w:tblHeader/>
        </w:trPr>
        <w:tc>
          <w:tcPr>
            <w:tcW w:w="5000" w:type="pct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18" w:space="0"/>
            </w:tcBorders>
            <w:shd w:val="clear" w:color="auto" w:fill="FFC000" w:themeFill="accent4"/>
            <w:hideMark/>
          </w:tcPr>
          <w:p w:rsidRPr="006D6AB0" w:rsidR="0056247F" w:rsidP="000C4C13" w:rsidRDefault="0056247F" w14:paraId="21B4959E" w14:textId="54061787">
            <w:pPr>
              <w:pStyle w:val="TableHeading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Grant Award Details (optional)</w:t>
            </w:r>
          </w:p>
          <w:p w:rsidRPr="007F645B" w:rsidR="0056247F" w:rsidP="000C4C13" w:rsidRDefault="0056247F" w14:paraId="27DC8A6B" w14:textId="09D274DF">
            <w:pPr>
              <w:pStyle w:val="TableHeading"/>
              <w:rPr>
                <w:rFonts w:ascii="Source Sans Pro" w:hAnsi="Source Sans Pro"/>
                <w:b w:val="0"/>
              </w:rPr>
            </w:pPr>
            <w:r>
              <w:rPr>
                <w:rFonts w:ascii="Source Sans Pro" w:hAnsi="Source Sans Pro"/>
                <w:b w:val="0"/>
              </w:rPr>
              <w:t xml:space="preserve">Only complete this section if additional costs are being covered by your department or a specific grant. You must include supporting documentation. </w:t>
            </w:r>
          </w:p>
          <w:p w:rsidRPr="007F645B" w:rsidR="0056247F" w:rsidP="000C4C13" w:rsidRDefault="0056247F" w14:paraId="52B6F14E" w14:textId="77777777">
            <w:pPr>
              <w:pStyle w:val="TableHeading"/>
              <w:rPr>
                <w:rFonts w:ascii="Source Sans Pro" w:hAnsi="Source Sans Pro"/>
                <w:b w:val="0"/>
              </w:rPr>
            </w:pPr>
          </w:p>
        </w:tc>
      </w:tr>
      <w:tr w:rsidR="0BE3CEDF" w:rsidTr="0BE3CEDF" w14:paraId="1CAFC3CA" w14:textId="77777777">
        <w:trPr>
          <w:cantSplit/>
          <w:trHeight w:val="300"/>
        </w:trPr>
        <w:tc>
          <w:tcPr>
            <w:tcW w:w="2812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="77472555" w:rsidP="0BE3CEDF" w:rsidRDefault="77472555" w14:paraId="79E46272" w14:textId="7BC562E7">
            <w:pPr>
              <w:pStyle w:val="TableLeft"/>
              <w:rPr>
                <w:rFonts w:ascii="Source Sans Pro" w:hAnsi="Source Sans Pro" w:cs="Arial"/>
              </w:rPr>
            </w:pPr>
            <w:r w:rsidRPr="0BE3CEDF">
              <w:rPr>
                <w:rFonts w:ascii="Source Sans Pro" w:hAnsi="Source Sans Pro" w:cs="Arial"/>
              </w:rPr>
              <w:t>Department/ School</w:t>
            </w:r>
          </w:p>
        </w:tc>
        <w:tc>
          <w:tcPr>
            <w:tcW w:w="62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="0BE3CEDF" w:rsidP="0BE3CEDF" w:rsidRDefault="0BE3CEDF" w14:paraId="2D58EBBB" w14:textId="3CF29DA0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56247F" w:rsidTr="0BE3CEDF" w14:paraId="17AA7CB7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6D6AB0" w:rsidR="0056247F" w:rsidP="000C4C13" w:rsidRDefault="0056247F" w14:paraId="668E7C17" w14:textId="4478CCC6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Grant</w:t>
            </w:r>
            <w:r w:rsidR="002941D8">
              <w:rPr>
                <w:rFonts w:ascii="Source Sans Pro" w:hAnsi="Source Sans Pro" w:cs="Arial"/>
              </w:rPr>
              <w:t xml:space="preserve"> name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6247F" w:rsidP="000C4C13" w:rsidRDefault="0056247F" w14:paraId="033B5EA4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2941D8" w:rsidTr="0BE3CEDF" w14:paraId="0FCBF48C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="002941D8" w:rsidP="000C4C13" w:rsidRDefault="002941D8" w14:paraId="0FD01EA9" w14:textId="54790C7B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Awarding body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2941D8" w:rsidP="000C4C13" w:rsidRDefault="002941D8" w14:paraId="3E34EF45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="1EDAE1DC" w:rsidTr="0BE3CEDF" w14:paraId="0C3C2D7A" w14:textId="77777777">
        <w:trPr>
          <w:cantSplit/>
          <w:trHeight w:val="300"/>
        </w:trPr>
        <w:tc>
          <w:tcPr>
            <w:tcW w:w="2812" w:type="dxa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="7794A4C3" w:rsidP="1EDAE1DC" w:rsidRDefault="7794A4C3" w14:paraId="5F8D954B" w14:textId="627B041A">
            <w:pPr>
              <w:pStyle w:val="TableLeft"/>
              <w:rPr>
                <w:rFonts w:ascii="Source Sans Pro" w:hAnsi="Source Sans Pro" w:cs="Arial"/>
              </w:rPr>
            </w:pPr>
            <w:r w:rsidRPr="1EDAE1DC">
              <w:rPr>
                <w:rFonts w:ascii="Source Sans Pro" w:hAnsi="Source Sans Pro" w:cs="Arial"/>
              </w:rPr>
              <w:lastRenderedPageBreak/>
              <w:t xml:space="preserve">Cost centre </w:t>
            </w:r>
            <w:r w:rsidRPr="1EDAE1DC" w:rsidR="46F31AFE">
              <w:rPr>
                <w:rFonts w:ascii="Source Sans Pro" w:hAnsi="Source Sans Pro" w:cs="Arial"/>
              </w:rPr>
              <w:t>code</w:t>
            </w:r>
          </w:p>
        </w:tc>
        <w:tc>
          <w:tcPr>
            <w:tcW w:w="62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="1EDAE1DC" w:rsidP="1EDAE1DC" w:rsidRDefault="1EDAE1DC" w14:paraId="72DB8AF7" w14:textId="2A3B37E1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2941D8" w:rsidTr="0BE3CEDF" w14:paraId="7A0C9071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="002941D8" w:rsidP="000C4C13" w:rsidRDefault="002941D8" w14:paraId="217C49CE" w14:textId="5074CCB4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Fees covered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2941D8" w:rsidP="000C4C13" w:rsidRDefault="002941D8" w14:paraId="38283881" w14:textId="77777777">
            <w:pPr>
              <w:pStyle w:val="TableLeft"/>
              <w:rPr>
                <w:rFonts w:ascii="Source Sans Pro" w:hAnsi="Source Sans Pro" w:cs="Arial"/>
              </w:rPr>
            </w:pPr>
          </w:p>
        </w:tc>
      </w:tr>
      <w:tr w:rsidRPr="006D6AB0" w:rsidR="0056247F" w:rsidTr="0BE3CEDF" w14:paraId="22134F6A" w14:textId="77777777">
        <w:trPr>
          <w:cantSplit/>
        </w:trPr>
        <w:tc>
          <w:tcPr>
            <w:tcW w:w="1553" w:type="pct"/>
            <w:tcBorders>
              <w:top w:val="single" w:color="000000" w:themeColor="text1" w:sz="2" w:space="0"/>
              <w:left w:val="single" w:color="000000" w:themeColor="text1" w:sz="18" w:space="0"/>
              <w:bottom w:val="single" w:color="000000" w:themeColor="text1" w:sz="2" w:space="0"/>
              <w:right w:val="single" w:color="000000" w:themeColor="text1" w:sz="2" w:space="0"/>
            </w:tcBorders>
            <w:hideMark/>
          </w:tcPr>
          <w:p w:rsidRPr="006D6AB0" w:rsidR="0056247F" w:rsidP="000C4C13" w:rsidRDefault="002941D8" w14:paraId="36850903" w14:textId="4442F6E8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 xml:space="preserve">Amount covered </w:t>
            </w:r>
          </w:p>
        </w:tc>
        <w:tc>
          <w:tcPr>
            <w:tcW w:w="344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18" w:space="0"/>
            </w:tcBorders>
          </w:tcPr>
          <w:p w:rsidRPr="006D6AB0" w:rsidR="0056247F" w:rsidP="000C4C13" w:rsidRDefault="009C5084" w14:paraId="28B77BC0" w14:textId="004F92C9">
            <w:pPr>
              <w:pStyle w:val="TableLeft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£</w:t>
            </w:r>
          </w:p>
        </w:tc>
      </w:tr>
      <w:tr w:rsidRPr="006D6AB0" w:rsidR="0056247F" w:rsidTr="0BE3CEDF" w14:paraId="21E7A6B1" w14:textId="77777777">
        <w:trPr>
          <w:cantSplit/>
        </w:trPr>
        <w:tc>
          <w:tcPr>
            <w:tcW w:w="1553" w:type="pct"/>
            <w:tcBorders>
              <w:top w:val="double" w:color="000000" w:themeColor="text1" w:sz="4" w:space="0"/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2" w:space="0"/>
            </w:tcBorders>
            <w:hideMark/>
          </w:tcPr>
          <w:p w:rsidRPr="006D6AB0" w:rsidR="0056247F" w:rsidP="000C4C13" w:rsidRDefault="0056247F" w14:paraId="45FF7A09" w14:textId="77777777">
            <w:pPr>
              <w:pStyle w:val="TableLeft"/>
              <w:rPr>
                <w:rFonts w:ascii="Source Sans Pro" w:hAnsi="Source Sans Pro" w:cs="Arial"/>
                <w:b/>
              </w:rPr>
            </w:pPr>
            <w:r w:rsidRPr="006D6AB0">
              <w:rPr>
                <w:rFonts w:ascii="Source Sans Pro" w:hAnsi="Source Sans Pro" w:cs="Arial"/>
                <w:b/>
              </w:rPr>
              <w:t>Total</w:t>
            </w:r>
          </w:p>
        </w:tc>
        <w:tc>
          <w:tcPr>
            <w:tcW w:w="3447" w:type="pct"/>
            <w:tcBorders>
              <w:top w:val="double" w:color="000000" w:themeColor="text1" w:sz="4" w:space="0"/>
              <w:left w:val="single" w:color="000000" w:themeColor="text1" w:sz="2" w:space="0"/>
              <w:bottom w:val="single" w:color="000000" w:themeColor="text1" w:sz="18" w:space="0"/>
              <w:right w:val="single" w:color="000000" w:themeColor="text1" w:sz="18" w:space="0"/>
            </w:tcBorders>
          </w:tcPr>
          <w:p w:rsidRPr="006D6AB0" w:rsidR="0056247F" w:rsidP="000C4C13" w:rsidRDefault="0056247F" w14:paraId="74F97AC4" w14:textId="6B2A57B3">
            <w:pPr>
              <w:pStyle w:val="TableLeft"/>
              <w:rPr>
                <w:rFonts w:ascii="Source Sans Pro" w:hAnsi="Source Sans Pro" w:cs="Arial"/>
                <w:b/>
              </w:rPr>
            </w:pPr>
            <w:r w:rsidRPr="006D6AB0">
              <w:rPr>
                <w:rFonts w:ascii="Source Sans Pro" w:hAnsi="Source Sans Pro" w:cs="Arial"/>
                <w:b/>
              </w:rPr>
              <w:t>£</w:t>
            </w:r>
          </w:p>
        </w:tc>
      </w:tr>
    </w:tbl>
    <w:p w:rsidR="00027404" w:rsidP="0BE3CEDF" w:rsidRDefault="00027404" w14:paraId="3A90C7FA" w14:textId="3B29046B">
      <w:pPr>
        <w:rPr>
          <w:sz w:val="24"/>
          <w:szCs w:val="24"/>
        </w:rPr>
      </w:pPr>
    </w:p>
    <w:tbl>
      <w:tblPr>
        <w:tblW w:w="90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Look w:val="04A0" w:firstRow="1" w:lastRow="0" w:firstColumn="1" w:lastColumn="0" w:noHBand="0" w:noVBand="1"/>
      </w:tblPr>
      <w:tblGrid>
        <w:gridCol w:w="4560"/>
        <w:gridCol w:w="3223"/>
        <w:gridCol w:w="1232"/>
      </w:tblGrid>
      <w:tr w:rsidR="64AB549A" w:rsidTr="2DBEC123" w14:paraId="3C7DD251" w14:textId="77777777">
        <w:trPr>
          <w:trHeight w:val="300"/>
        </w:trPr>
        <w:tc>
          <w:tcPr>
            <w:tcW w:w="9015" w:type="dxa"/>
            <w:gridSpan w:val="3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shd w:val="clear" w:color="auto" w:fill="FFC000" w:themeFill="accent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34C452CF" w14:textId="3402F4DA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color w:val="FFFFFF" w:themeColor="background1"/>
              </w:rPr>
              <w:t xml:space="preserve">UK Tax Assessment </w:t>
            </w:r>
          </w:p>
        </w:tc>
      </w:tr>
      <w:tr w:rsidR="64AB549A" w:rsidTr="2DBEC123" w14:paraId="1D471F98" w14:textId="77777777">
        <w:trPr>
          <w:trHeight w:val="300"/>
        </w:trPr>
        <w:tc>
          <w:tcPr>
            <w:tcW w:w="9015" w:type="dxa"/>
            <w:gridSpan w:val="3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31540" w:rsidP="00D31540" w:rsidRDefault="00D31540" w14:paraId="4691916D" w14:textId="77777777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00D31540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Visa fee reimbursements may be treated as a </w:t>
            </w:r>
            <w:r w:rsidRPr="00D31540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  <w:u w:val="single"/>
              </w:rPr>
              <w:t xml:space="preserve">taxable benefit </w:t>
            </w:r>
            <w:r w:rsidRPr="00D31540">
              <w:rPr>
                <w:rFonts w:ascii="Source Sans Pro" w:hAnsi="Source Sans Pro" w:eastAsia="Source Sans Pro" w:cs="Source Sans Pro"/>
                <w:sz w:val="20"/>
                <w:szCs w:val="20"/>
              </w:rPr>
              <w:t>by HMRC.</w:t>
            </w:r>
          </w:p>
          <w:p w:rsidRPr="00D31540" w:rsidR="00D31540" w:rsidP="00D31540" w:rsidRDefault="00D31540" w14:paraId="73ED3CE4" w14:textId="77777777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</w:p>
          <w:p w:rsidR="00D31540" w:rsidP="00D31540" w:rsidRDefault="00D31540" w14:paraId="5984EFD8" w14:textId="77777777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00D31540">
              <w:rPr>
                <w:rFonts w:ascii="Source Sans Pro" w:hAnsi="Source Sans Pro" w:eastAsia="Source Sans Pro" w:cs="Source Sans Pro"/>
                <w:sz w:val="20"/>
                <w:szCs w:val="20"/>
              </w:rPr>
              <w:t>In most cases, reimbursement of your visa application fee is taxable. The main exception is where you are a new employee who applied for your visa from outside the UK before starting employment with SOAS.</w:t>
            </w:r>
          </w:p>
          <w:p w:rsidRPr="00D31540" w:rsidR="00D31540" w:rsidP="00D31540" w:rsidRDefault="00D31540" w14:paraId="6B4232B8" w14:textId="77777777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</w:p>
          <w:p w:rsidRPr="00D31540" w:rsidR="64AB549A" w:rsidP="64AB549A" w:rsidRDefault="00D31540" w14:paraId="5A5BC732" w14:textId="19ACC5F2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00D31540">
              <w:rPr>
                <w:rFonts w:ascii="Source Sans Pro" w:hAnsi="Source Sans Pro" w:eastAsia="Source Sans Pro" w:cs="Source Sans Pro"/>
                <w:sz w:val="20"/>
                <w:szCs w:val="20"/>
              </w:rPr>
              <w:t>Whether your reimbursement is taxable depends on your circumstances, including whether you were in the UK when you submitted your visa application.</w:t>
            </w:r>
            <w:r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  <w:r w:rsidRPr="00D31540">
              <w:rPr>
                <w:rFonts w:ascii="Source Sans Pro" w:hAnsi="Source Sans Pro" w:eastAsia="Source Sans Pro" w:cs="Source Sans Pro"/>
                <w:sz w:val="20"/>
                <w:szCs w:val="20"/>
              </w:rPr>
              <w:t>At the end of the tax year in which you receive the reimbursement, SOAS will assess your claim. If the reimbursement is deemed to be a taxable benefit, it will be reported to HMRC on your P11D form.</w:t>
            </w:r>
          </w:p>
        </w:tc>
      </w:tr>
      <w:tr w:rsidR="64AB549A" w:rsidTr="2DBEC123" w14:paraId="3E334F3E" w14:textId="77777777">
        <w:trPr>
          <w:trHeight w:val="300"/>
        </w:trPr>
        <w:tc>
          <w:tcPr>
            <w:tcW w:w="7783" w:type="dxa"/>
            <w:gridSpan w:val="2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0B5531CE" w14:paraId="7CA54BFB" w14:textId="00B1F55F">
            <w:pPr>
              <w:spacing w:after="0"/>
            </w:pPr>
            <w:r w:rsidRPr="0BE3CEDF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I applied for my visa whilst I was inside the UK </w:t>
            </w:r>
          </w:p>
          <w:p w:rsidR="64AB549A" w:rsidP="64AB549A" w:rsidRDefault="64AB549A" w14:paraId="032635E3" w14:textId="39B00277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sz w:val="16"/>
                <w:szCs w:val="16"/>
              </w:rPr>
              <w:t xml:space="preserve">(If ticked YES, please go to the section employee declaration) 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7DE156B9" w14:textId="49D5CEB9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      YES </w:t>
            </w:r>
            <w:r w:rsidRPr="64AB549A">
              <w:rPr>
                <w:rFonts w:ascii="MS Gothic" w:hAnsi="MS Gothic" w:eastAsia="MS Gothic" w:cs="MS Gothic"/>
                <w:b/>
                <w:bCs/>
                <w:sz w:val="20"/>
                <w:szCs w:val="20"/>
                <w:lang w:val="en-US"/>
              </w:rPr>
              <w:t>☐</w:t>
            </w:r>
          </w:p>
        </w:tc>
      </w:tr>
      <w:tr w:rsidR="64AB549A" w:rsidTr="2DBEC123" w14:paraId="282C2117" w14:textId="77777777">
        <w:trPr>
          <w:trHeight w:val="300"/>
        </w:trPr>
        <w:tc>
          <w:tcPr>
            <w:tcW w:w="7783" w:type="dxa"/>
            <w:gridSpan w:val="2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0B5531CE" w14:paraId="147EC2C8" w14:textId="1A01583C">
            <w:pPr>
              <w:spacing w:after="0"/>
            </w:pPr>
            <w:r w:rsidRPr="0BE3CEDF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I applied for my </w:t>
            </w:r>
            <w:r w:rsidRPr="0BE3CEDF" w:rsidR="42D3E5DE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>visa whilst</w:t>
            </w:r>
            <w:r w:rsidRPr="0BE3CEDF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 I was outside of the UK </w:t>
            </w:r>
          </w:p>
          <w:p w:rsidR="64AB549A" w:rsidP="64AB549A" w:rsidRDefault="64AB549A" w14:paraId="1E5C2969" w14:textId="1B14DA2C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sz w:val="16"/>
                <w:szCs w:val="16"/>
              </w:rPr>
              <w:t>(If ticked YES, please answer questions 1, 2 and 3 below)</w:t>
            </w:r>
          </w:p>
        </w:tc>
        <w:tc>
          <w:tcPr>
            <w:tcW w:w="1232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583959E5" w14:textId="7CCCB5BC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      YES </w:t>
            </w:r>
            <w:r w:rsidRPr="64AB549A">
              <w:rPr>
                <w:rFonts w:ascii="MS Gothic" w:hAnsi="MS Gothic" w:eastAsia="MS Gothic" w:cs="MS Gothic"/>
                <w:b/>
                <w:bCs/>
                <w:lang w:val="en-US"/>
              </w:rPr>
              <w:t>☐</w:t>
            </w:r>
          </w:p>
        </w:tc>
      </w:tr>
      <w:tr w:rsidR="64AB549A" w:rsidTr="2DBEC123" w14:paraId="0646D821" w14:textId="77777777">
        <w:trPr>
          <w:trHeight w:val="300"/>
        </w:trPr>
        <w:tc>
          <w:tcPr>
            <w:tcW w:w="7783" w:type="dxa"/>
            <w:gridSpan w:val="2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0BE3CEDF" w:rsidRDefault="0B5531CE" w14:paraId="25EDF47B" w14:textId="44BAC371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0BE3CEDF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1. Date you arrived in the UK to work </w:t>
            </w:r>
          </w:p>
          <w:p w:rsidR="64AB549A" w:rsidP="0BE3CEDF" w:rsidRDefault="0B5531CE" w14:paraId="5DB96FE2" w14:textId="6A76C5C3">
            <w:pPr>
              <w:spacing w:after="0"/>
              <w:rPr>
                <w:rFonts w:ascii="Source Sans Pro" w:hAnsi="Source Sans Pro" w:eastAsia="Source Sans Pro" w:cs="Source Sans Pro"/>
                <w:sz w:val="16"/>
                <w:szCs w:val="16"/>
              </w:rPr>
            </w:pPr>
            <w:r w:rsidRPr="73DAB6DE">
              <w:rPr>
                <w:rFonts w:ascii="Source Sans Pro" w:hAnsi="Source Sans Pro" w:eastAsia="Source Sans Pro" w:cs="Source Sans Pro"/>
                <w:sz w:val="16"/>
                <w:szCs w:val="16"/>
              </w:rPr>
              <w:t>This is the date you passed through UK immigration control on your Skilled worker or Global Talent visa.  In line with skilled worker sponsorship rules</w:t>
            </w:r>
            <w:r w:rsidRPr="73DAB6DE" w:rsidR="7F3ED031">
              <w:rPr>
                <w:rFonts w:ascii="Source Sans Pro" w:hAnsi="Source Sans Pro" w:eastAsia="Source Sans Pro" w:cs="Source Sans Pro"/>
                <w:sz w:val="16"/>
                <w:szCs w:val="16"/>
              </w:rPr>
              <w:t>.</w:t>
            </w:r>
          </w:p>
        </w:tc>
        <w:tc>
          <w:tcPr>
            <w:tcW w:w="1232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5CC0FD51" w14:textId="4031DBB7">
            <w:pPr>
              <w:spacing w:after="0"/>
            </w:pPr>
            <w:r w:rsidRPr="64AB549A">
              <w:rPr>
                <w:rFonts w:ascii="Gill Sans MT" w:hAnsi="Gill Sans MT" w:eastAsia="Gill Sans MT" w:cs="Gill Sans MT"/>
                <w:color w:val="808080" w:themeColor="background1" w:themeShade="80"/>
                <w:sz w:val="20"/>
                <w:szCs w:val="20"/>
              </w:rPr>
              <w:t>Click or tap to enter a date.</w:t>
            </w:r>
          </w:p>
        </w:tc>
      </w:tr>
      <w:tr w:rsidR="64AB549A" w:rsidTr="2DBEC123" w14:paraId="720628B8" w14:textId="77777777">
        <w:trPr>
          <w:trHeight w:val="300"/>
        </w:trPr>
        <w:tc>
          <w:tcPr>
            <w:tcW w:w="9015" w:type="dxa"/>
            <w:gridSpan w:val="3"/>
            <w:tcBorders>
              <w:top w:val="single" w:color="002F87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0B5531CE" w14:paraId="4A71528B" w14:textId="3926865F">
            <w:pPr>
              <w:tabs>
                <w:tab w:val="left" w:pos="1290"/>
              </w:tabs>
              <w:spacing w:after="0"/>
            </w:pPr>
            <w:r w:rsidRPr="0BE3CEDF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2. Were you present in the UK for any purpose (for example vacation or conference, or on a student visa) in the </w:t>
            </w:r>
            <w:r w:rsidRPr="0BE3CEDF" w:rsidR="7D71F30F">
              <w:rPr>
                <w:rFonts w:ascii="Source Sans Pro" w:hAnsi="Source Sans Pro" w:eastAsia="Source Sans Pro" w:cs="Source Sans Pro"/>
                <w:sz w:val="20"/>
                <w:szCs w:val="20"/>
              </w:rPr>
              <w:t>2-year</w:t>
            </w:r>
            <w:r w:rsidRPr="0BE3CEDF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period immediately before your arrival to the UK?</w:t>
            </w:r>
          </w:p>
        </w:tc>
      </w:tr>
      <w:tr w:rsidR="64AB549A" w:rsidTr="2DBEC123" w14:paraId="67857D27" w14:textId="77777777">
        <w:trPr>
          <w:trHeight w:val="300"/>
        </w:trPr>
        <w:tc>
          <w:tcPr>
            <w:tcW w:w="4560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6FFC7B1D" w14:textId="3E3B9354">
            <w:pPr>
              <w:spacing w:after="0"/>
              <w:jc w:val="center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YES </w:t>
            </w:r>
            <w:r w:rsidRPr="64AB549A">
              <w:rPr>
                <w:rFonts w:ascii="MS Gothic" w:hAnsi="MS Gothic" w:eastAsia="MS Gothic" w:cs="MS Gothic"/>
                <w:b/>
                <w:bCs/>
                <w:sz w:val="20"/>
                <w:szCs w:val="20"/>
                <w:lang w:val="en-US"/>
              </w:rPr>
              <w:t>☐</w:t>
            </w:r>
          </w:p>
        </w:tc>
        <w:tc>
          <w:tcPr>
            <w:tcW w:w="4455" w:type="dxa"/>
            <w:gridSpan w:val="2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260D91EF" w14:textId="5EED4EB1">
            <w:pPr>
              <w:spacing w:after="0"/>
              <w:jc w:val="center"/>
            </w:pPr>
            <w:proofErr w:type="gramStart"/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 xml:space="preserve">NO  </w:t>
            </w:r>
            <w:r w:rsidRPr="64AB549A">
              <w:rPr>
                <w:rFonts w:ascii="MS Gothic" w:hAnsi="MS Gothic" w:eastAsia="MS Gothic" w:cs="MS Gothic"/>
                <w:b/>
                <w:bCs/>
                <w:sz w:val="20"/>
                <w:szCs w:val="20"/>
                <w:lang w:val="en-US"/>
              </w:rPr>
              <w:t>☐</w:t>
            </w:r>
            <w:proofErr w:type="gramEnd"/>
          </w:p>
        </w:tc>
      </w:tr>
      <w:tr w:rsidR="64AB549A" w:rsidTr="2DBEC123" w14:paraId="1B6AD01E" w14:textId="77777777">
        <w:trPr>
          <w:trHeight w:val="300"/>
        </w:trPr>
        <w:tc>
          <w:tcPr>
            <w:tcW w:w="9015" w:type="dxa"/>
            <w:gridSpan w:val="3"/>
            <w:tcBorders>
              <w:top w:val="single" w:color="002F87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4542A9EE" w14:paraId="4BFCDE04" w14:textId="015C5BF8">
            <w:pPr>
              <w:tabs>
                <w:tab w:val="left" w:pos="1290"/>
              </w:tabs>
              <w:spacing w:after="0"/>
            </w:pPr>
            <w:r w:rsidRPr="2DBEC123">
              <w:rPr>
                <w:rFonts w:ascii="Source Sans Pro" w:hAnsi="Source Sans Pro" w:eastAsia="Source Sans Pro" w:cs="Source Sans Pro"/>
                <w:sz w:val="20"/>
                <w:szCs w:val="20"/>
              </w:rPr>
              <w:t>3. Were you a resident in the UK for tax purposes (</w:t>
            </w:r>
            <w:r w:rsidRPr="2DBEC123" w:rsidR="5456E465">
              <w:rPr>
                <w:rFonts w:ascii="Source Sans Pro" w:hAnsi="Source Sans Pro" w:eastAsia="Source Sans Pro" w:cs="Source Sans Pro"/>
                <w:sz w:val="20"/>
                <w:szCs w:val="20"/>
              </w:rPr>
              <w:t>e.g.</w:t>
            </w:r>
            <w:r w:rsidRPr="2DBEC123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worked in the UK) in either of the 2 tax years prior to the date you first came to the UK to work*? </w:t>
            </w:r>
          </w:p>
          <w:p w:rsidR="64AB549A" w:rsidP="64AB549A" w:rsidRDefault="64AB549A" w14:paraId="3F7D2C67" w14:textId="6F9CF8C6">
            <w:pPr>
              <w:spacing w:after="0"/>
            </w:pPr>
            <w:r w:rsidRPr="64AB549A">
              <w:rPr>
                <w:rFonts w:ascii="Source Sans Pro" w:hAnsi="Source Sans Pro" w:eastAsia="Source Sans Pro" w:cs="Source Sans Pro"/>
                <w:sz w:val="16"/>
                <w:szCs w:val="16"/>
              </w:rPr>
              <w:t>You would be considered a tax-resident if you were in the UK for 183 days or more in the relevant tax year</w:t>
            </w:r>
          </w:p>
        </w:tc>
      </w:tr>
      <w:tr w:rsidR="64AB549A" w:rsidTr="2DBEC123" w14:paraId="5D1E2344" w14:textId="77777777">
        <w:trPr>
          <w:trHeight w:val="300"/>
        </w:trPr>
        <w:tc>
          <w:tcPr>
            <w:tcW w:w="4560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12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65D34BB3" w14:textId="05736915">
            <w:pPr>
              <w:spacing w:after="0"/>
              <w:jc w:val="center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>YES</w:t>
            </w:r>
            <w:r w:rsidRPr="64AB549A">
              <w:rPr>
                <w:rFonts w:ascii="Source Sans Pro" w:hAnsi="Source Sans Pro" w:eastAsia="Source Sans Pro" w:cs="Source Sans Pro"/>
                <w:b/>
                <w:bCs/>
              </w:rPr>
              <w:t xml:space="preserve"> </w:t>
            </w: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>☐</w:t>
            </w:r>
          </w:p>
        </w:tc>
        <w:tc>
          <w:tcPr>
            <w:tcW w:w="4455" w:type="dxa"/>
            <w:gridSpan w:val="2"/>
            <w:tcBorders>
              <w:top w:val="nil"/>
              <w:left w:val="single" w:color="000000" w:themeColor="text1" w:sz="8" w:space="0"/>
              <w:bottom w:val="single" w:color="000000" w:themeColor="text1" w:sz="12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64AB549A" w:rsidP="64AB549A" w:rsidRDefault="64AB549A" w14:paraId="104D74A3" w14:textId="389E9F3E">
            <w:pPr>
              <w:spacing w:after="0"/>
              <w:jc w:val="center"/>
            </w:pPr>
            <w:r w:rsidRPr="64AB549A">
              <w:rPr>
                <w:rFonts w:ascii="Source Sans Pro" w:hAnsi="Source Sans Pro" w:eastAsia="Source Sans Pro" w:cs="Source Sans Pro"/>
                <w:b/>
                <w:bCs/>
                <w:sz w:val="20"/>
                <w:szCs w:val="20"/>
              </w:rPr>
              <w:t>NO</w:t>
            </w:r>
            <w:r w:rsidRPr="64AB549A">
              <w:rPr>
                <w:rFonts w:ascii="Source Sans Pro" w:hAnsi="Source Sans Pro" w:eastAsia="Source Sans Pro" w:cs="Source Sans Pro"/>
              </w:rPr>
              <w:t xml:space="preserve"> </w:t>
            </w:r>
            <w:r w:rsidRPr="64AB549A">
              <w:rPr>
                <w:rFonts w:ascii="MS Gothic" w:hAnsi="MS Gothic" w:eastAsia="MS Gothic" w:cs="MS Gothic"/>
                <w:b/>
                <w:bCs/>
                <w:sz w:val="20"/>
                <w:szCs w:val="20"/>
                <w:lang w:val="en-US"/>
              </w:rPr>
              <w:t>☐</w:t>
            </w:r>
          </w:p>
        </w:tc>
      </w:tr>
    </w:tbl>
    <w:p w:rsidR="00027404" w:rsidP="73DAB6DE" w:rsidRDefault="00027404" w14:paraId="090AADE9" w14:textId="4892C65A">
      <w:pPr>
        <w:rPr>
          <w:sz w:val="24"/>
          <w:szCs w:val="24"/>
        </w:rPr>
      </w:pPr>
    </w:p>
    <w:p w:rsidR="002C754A" w:rsidP="73DAB6DE" w:rsidRDefault="002C754A" w14:paraId="1AE5D69D" w14:textId="77777777">
      <w:pPr>
        <w:rPr>
          <w:sz w:val="24"/>
          <w:szCs w:val="24"/>
        </w:rPr>
      </w:pPr>
    </w:p>
    <w:p w:rsidR="002C754A" w:rsidP="73DAB6DE" w:rsidRDefault="002C754A" w14:paraId="4E9AD3CC" w14:textId="77777777">
      <w:pPr>
        <w:rPr>
          <w:sz w:val="24"/>
          <w:szCs w:val="24"/>
        </w:rPr>
      </w:pPr>
    </w:p>
    <w:p w:rsidR="002C754A" w:rsidP="73DAB6DE" w:rsidRDefault="002C754A" w14:paraId="5EA2C0C6" w14:textId="77777777">
      <w:pPr>
        <w:rPr>
          <w:sz w:val="24"/>
          <w:szCs w:val="24"/>
        </w:rPr>
      </w:pPr>
    </w:p>
    <w:p w:rsidR="002C754A" w:rsidP="73DAB6DE" w:rsidRDefault="002C754A" w14:paraId="02DCFA76" w14:textId="77777777">
      <w:pPr>
        <w:rPr>
          <w:sz w:val="24"/>
          <w:szCs w:val="24"/>
        </w:rPr>
      </w:pPr>
    </w:p>
    <w:p w:rsidRPr="005464CB" w:rsidR="002C754A" w:rsidP="73DAB6DE" w:rsidRDefault="002C754A" w14:paraId="6188683A" w14:textId="77777777">
      <w:pPr>
        <w:rPr>
          <w:sz w:val="24"/>
          <w:szCs w:val="24"/>
        </w:rPr>
      </w:pPr>
    </w:p>
    <w:tbl>
      <w:tblPr>
        <w:tblW w:w="0" w:type="auto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6374"/>
      </w:tblGrid>
      <w:tr w:rsidR="73DAB6DE" w:rsidTr="0578DE9E" w14:paraId="5AE78692" w14:textId="77777777">
        <w:trPr>
          <w:trHeight w:val="300"/>
        </w:trPr>
        <w:tc>
          <w:tcPr>
            <w:tcW w:w="9015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shd w:val="clear" w:color="auto" w:fill="FFC000" w:themeFill="accent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73DAB6DE" w14:paraId="1AC60BAB" w14:textId="3C5687EB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b/>
                <w:bCs/>
                <w:color w:val="FFFFFF" w:themeColor="background1"/>
              </w:rPr>
              <w:lastRenderedPageBreak/>
              <w:t>Signed Declaration</w:t>
            </w:r>
          </w:p>
        </w:tc>
      </w:tr>
      <w:tr w:rsidR="73DAB6DE" w:rsidTr="0578DE9E" w14:paraId="743485BA" w14:textId="77777777">
        <w:trPr>
          <w:trHeight w:val="1500"/>
        </w:trPr>
        <w:tc>
          <w:tcPr>
            <w:tcW w:w="9015" w:type="dxa"/>
            <w:gridSpan w:val="2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4461200F" w14:paraId="543D34AB" w14:textId="4121AC2B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2DBEC123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I confirm that the information provided is accurate and </w:t>
            </w:r>
            <w:r w:rsidRPr="2DBEC123" w:rsidR="0934167A">
              <w:rPr>
                <w:rFonts w:ascii="Source Sans Pro" w:hAnsi="Source Sans Pro" w:eastAsia="Source Sans Pro" w:cs="Source Sans Pro"/>
                <w:sz w:val="20"/>
                <w:szCs w:val="20"/>
              </w:rPr>
              <w:t>I have read the visa reimbursement</w:t>
            </w:r>
            <w:r w:rsidRPr="2DBEC123" w:rsidR="15096802">
              <w:rPr>
                <w:rFonts w:ascii="Source Sans Pro" w:hAnsi="Source Sans Pro" w:eastAsia="Source Sans Pro" w:cs="Source Sans Pro"/>
                <w:sz w:val="20"/>
                <w:szCs w:val="20"/>
              </w:rPr>
              <w:t>/loan</w:t>
            </w:r>
            <w:r w:rsidRPr="2DBEC123" w:rsidR="0934167A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scheme</w:t>
            </w:r>
            <w:r w:rsidRPr="2DBEC123" w:rsidR="597BB4E6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guidance.</w:t>
            </w:r>
            <w:r w:rsidRPr="2DBEC123" w:rsidR="0934167A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  <w:p w:rsidR="73DAB6DE" w:rsidP="73DAB6DE" w:rsidRDefault="73DAB6DE" w14:paraId="6775ED7A" w14:textId="42A537D5">
            <w:pPr>
              <w:pStyle w:val="ListParagraph"/>
              <w:spacing w:after="0"/>
              <w:ind w:hanging="36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  <w:r w:rsidRPr="73DAB6DE">
              <w:rPr>
                <w:rFonts w:ascii="Source Sans Pro" w:hAnsi="Source Sans Pro" w:eastAsia="Source Sans Pro" w:cs="Source Sans Pro"/>
              </w:rPr>
              <w:t xml:space="preserve"> </w:t>
            </w:r>
          </w:p>
          <w:p w:rsidR="73DAB6DE" w:rsidP="73DAB6DE" w:rsidRDefault="4461200F" w14:paraId="4E0C06DC" w14:textId="0AB076F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2DBEC123">
              <w:rPr>
                <w:rFonts w:ascii="Source Sans Pro" w:hAnsi="Source Sans Pro" w:eastAsia="Source Sans Pro" w:cs="Source Sans Pro"/>
                <w:sz w:val="20"/>
                <w:szCs w:val="20"/>
              </w:rPr>
              <w:t>I understand that the University may need to disclose this information to the UK tax authorit</w:t>
            </w:r>
            <w:r w:rsidRPr="2DBEC123" w:rsidR="4D438E6D">
              <w:rPr>
                <w:rFonts w:ascii="Source Sans Pro" w:hAnsi="Source Sans Pro" w:eastAsia="Source Sans Pro" w:cs="Source Sans Pro"/>
                <w:sz w:val="20"/>
                <w:szCs w:val="20"/>
              </w:rPr>
              <w:t>y</w:t>
            </w:r>
            <w:r w:rsidRPr="2DBEC123">
              <w:rPr>
                <w:rFonts w:ascii="Source Sans Pro" w:hAnsi="Source Sans Pro" w:eastAsia="Source Sans Pro" w:cs="Source Sans Pro"/>
                <w:sz w:val="20"/>
                <w:szCs w:val="20"/>
              </w:rPr>
              <w:t>.</w:t>
            </w:r>
          </w:p>
          <w:p w:rsidR="73DAB6DE" w:rsidP="73DAB6DE" w:rsidRDefault="73DAB6DE" w14:paraId="207C28F9" w14:textId="31B205E0">
            <w:pPr>
              <w:spacing w:after="0"/>
              <w:ind w:left="72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</w:tc>
      </w:tr>
      <w:tr w:rsidR="73DAB6DE" w:rsidTr="0578DE9E" w14:paraId="098BC6BA" w14:textId="77777777">
        <w:trPr>
          <w:trHeight w:val="300"/>
        </w:trPr>
        <w:tc>
          <w:tcPr>
            <w:tcW w:w="2641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73DAB6DE" w14:paraId="5CADBDE6" w14:textId="12A55C2A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Signature </w:t>
            </w:r>
          </w:p>
        </w:tc>
        <w:tc>
          <w:tcPr>
            <w:tcW w:w="6374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73DAB6DE" w14:paraId="0022D84F" w14:textId="51A00B95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    </w:t>
            </w:r>
          </w:p>
          <w:p w:rsidR="73DAB6DE" w:rsidP="73DAB6DE" w:rsidRDefault="73DAB6DE" w14:paraId="567C3B09" w14:textId="64D3F57F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</w:tc>
      </w:tr>
      <w:tr w:rsidR="73DAB6DE" w:rsidTr="0578DE9E" w14:paraId="7FAAC332" w14:textId="77777777">
        <w:trPr>
          <w:trHeight w:val="300"/>
        </w:trPr>
        <w:tc>
          <w:tcPr>
            <w:tcW w:w="2641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73DAB6DE" w14:paraId="1666095E" w14:textId="511793A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>Date</w:t>
            </w:r>
          </w:p>
        </w:tc>
        <w:tc>
          <w:tcPr>
            <w:tcW w:w="63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73DAB6DE" w14:paraId="374419AC" w14:textId="27A8C2DD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    </w:t>
            </w:r>
          </w:p>
          <w:p w:rsidR="73DAB6DE" w:rsidP="73DAB6DE" w:rsidRDefault="73DAB6DE" w14:paraId="6F9669CB" w14:textId="2C593ED3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</w:tc>
      </w:tr>
      <w:tr w:rsidR="73DAB6DE" w:rsidTr="0578DE9E" w14:paraId="044A8AE5" w14:textId="77777777">
        <w:trPr>
          <w:trHeight w:val="300"/>
        </w:trPr>
        <w:tc>
          <w:tcPr>
            <w:tcW w:w="9015" w:type="dxa"/>
            <w:gridSpan w:val="2"/>
            <w:tcBorders>
              <w:top w:val="single" w:color="002F87" w:sz="8" w:space="0"/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73DAB6DE" w:rsidP="73DAB6DE" w:rsidRDefault="4461200F" w14:paraId="649EB35B" w14:textId="6FABBE1D">
            <w:pPr>
              <w:spacing w:after="0"/>
              <w:rPr>
                <w:rFonts w:ascii="Source Sans Pro" w:hAnsi="Source Sans Pro" w:eastAsia="Source Sans Pro" w:cs="Source Sans Pro"/>
                <w:sz w:val="20"/>
                <w:szCs w:val="20"/>
              </w:rPr>
            </w:pPr>
            <w:r w:rsidRPr="0578DE9E" w:rsidR="4461200F">
              <w:rPr>
                <w:rFonts w:ascii="Source Sans Pro" w:hAnsi="Source Sans Pro" w:eastAsia="Source Sans Pro" w:cs="Source Sans Pro"/>
                <w:sz w:val="20"/>
                <w:szCs w:val="20"/>
              </w:rPr>
              <w:t>Please s</w:t>
            </w:r>
            <w:r w:rsidRPr="0578DE9E" w:rsidR="00C82C74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end this form to </w:t>
            </w:r>
            <w:r w:rsidRPr="0578DE9E" w:rsidR="005E4019">
              <w:rPr>
                <w:rFonts w:ascii="Source Sans Pro" w:hAnsi="Source Sans Pro" w:eastAsia="Source Sans Pro" w:cs="Source Sans Pro"/>
                <w:sz w:val="20"/>
                <w:szCs w:val="20"/>
              </w:rPr>
              <w:t>HR Recruitment/Operations Office</w:t>
            </w:r>
            <w:r w:rsidRPr="0578DE9E" w:rsidR="00702D54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r via the HR </w:t>
            </w:r>
            <w:r w:rsidRPr="0578DE9E" w:rsidR="00724143">
              <w:rPr>
                <w:rFonts w:ascii="Source Sans Pro" w:hAnsi="Source Sans Pro" w:eastAsia="Source Sans Pro" w:cs="Source Sans Pro"/>
                <w:sz w:val="20"/>
                <w:szCs w:val="20"/>
              </w:rPr>
              <w:t>Services Portal</w:t>
            </w:r>
            <w:r w:rsidRPr="0578DE9E" w:rsidR="005E4019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for review</w:t>
            </w:r>
            <w:r w:rsidRPr="0578DE9E" w:rsidR="00580D69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and sign off before </w:t>
            </w:r>
            <w:r w:rsidRPr="0578DE9E" w:rsidR="00580D69">
              <w:rPr>
                <w:rFonts w:ascii="Source Sans Pro" w:hAnsi="Source Sans Pro" w:eastAsia="Source Sans Pro" w:cs="Source Sans Pro"/>
                <w:sz w:val="20"/>
                <w:szCs w:val="20"/>
              </w:rPr>
              <w:t>submitting</w:t>
            </w:r>
            <w:r w:rsidRPr="0578DE9E" w:rsidR="00580D69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through </w:t>
            </w:r>
            <w:r w:rsidRPr="0578DE9E" w:rsidR="00580D69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Agresso </w:t>
            </w:r>
            <w:r w:rsidRPr="0578DE9E" w:rsidR="6F05F1B6">
              <w:rPr>
                <w:rFonts w:ascii="Source Sans Pro" w:hAnsi="Source Sans Pro" w:eastAsia="Source Sans Pro" w:cs="Source Sans Pro"/>
                <w:sz w:val="20"/>
                <w:szCs w:val="20"/>
              </w:rPr>
              <w:t>/Unit4 ERP</w:t>
            </w:r>
            <w:r w:rsidRPr="0578DE9E" w:rsidR="00475289">
              <w:rPr>
                <w:rFonts w:ascii="Source Sans Pro" w:hAnsi="Source Sans Pro" w:eastAsia="Source Sans Pro" w:cs="Source Sans Pro"/>
                <w:sz w:val="20"/>
                <w:szCs w:val="20"/>
              </w:rPr>
              <w:t>.</w:t>
            </w:r>
          </w:p>
        </w:tc>
      </w:tr>
    </w:tbl>
    <w:p w:rsidR="73DAB6DE" w:rsidP="73DAB6DE" w:rsidRDefault="73DAB6DE" w14:paraId="7BA91775" w14:textId="37BB1364">
      <w:pPr>
        <w:rPr>
          <w:sz w:val="24"/>
          <w:szCs w:val="24"/>
        </w:rPr>
      </w:pPr>
    </w:p>
    <w:p w:rsidR="00DE2C6A" w:rsidP="00B37771" w:rsidRDefault="00DE2C6A" w14:paraId="2B75D511" w14:textId="77777777">
      <w:pPr>
        <w:pBdr>
          <w:top w:val="single" w:color="auto" w:sz="4" w:space="1"/>
        </w:pBdr>
        <w:rPr>
          <w:sz w:val="24"/>
          <w:szCs w:val="24"/>
        </w:rPr>
      </w:pPr>
    </w:p>
    <w:p w:rsidRPr="00724143" w:rsidR="00C74A4F" w:rsidP="00B37771" w:rsidRDefault="00C74A4F" w14:paraId="5F794C64" w14:textId="6635727B">
      <w:pPr>
        <w:pBdr>
          <w:top w:val="single" w:color="auto" w:sz="4" w:space="1"/>
        </w:pBdr>
        <w:rPr>
          <w:b/>
          <w:bCs/>
          <w:sz w:val="24"/>
          <w:szCs w:val="24"/>
        </w:rPr>
      </w:pPr>
      <w:r w:rsidRPr="00724143">
        <w:rPr>
          <w:b/>
          <w:bCs/>
          <w:sz w:val="24"/>
          <w:szCs w:val="24"/>
        </w:rPr>
        <w:t>F</w:t>
      </w:r>
      <w:r w:rsidR="0051771E">
        <w:rPr>
          <w:b/>
          <w:bCs/>
          <w:sz w:val="24"/>
          <w:szCs w:val="24"/>
        </w:rPr>
        <w:t>OR</w:t>
      </w:r>
      <w:r w:rsidRPr="00724143">
        <w:rPr>
          <w:b/>
          <w:bCs/>
          <w:sz w:val="24"/>
          <w:szCs w:val="24"/>
        </w:rPr>
        <w:t xml:space="preserve"> O</w:t>
      </w:r>
      <w:r w:rsidR="0051771E">
        <w:rPr>
          <w:b/>
          <w:bCs/>
          <w:sz w:val="24"/>
          <w:szCs w:val="24"/>
        </w:rPr>
        <w:t>FFICE</w:t>
      </w:r>
      <w:r w:rsidRPr="00724143">
        <w:rPr>
          <w:b/>
          <w:bCs/>
          <w:sz w:val="24"/>
          <w:szCs w:val="24"/>
        </w:rPr>
        <w:t xml:space="preserve"> </w:t>
      </w:r>
      <w:r w:rsidR="0051771E">
        <w:rPr>
          <w:b/>
          <w:bCs/>
          <w:sz w:val="24"/>
          <w:szCs w:val="24"/>
        </w:rPr>
        <w:t>USE</w:t>
      </w:r>
    </w:p>
    <w:tbl>
      <w:tblPr>
        <w:tblW w:w="901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6374"/>
      </w:tblGrid>
      <w:tr w:rsidR="00C82C74" w:rsidTr="0050467D" w14:paraId="3D345422" w14:textId="77777777">
        <w:trPr>
          <w:trHeight w:val="300"/>
        </w:trPr>
        <w:tc>
          <w:tcPr>
            <w:tcW w:w="9015" w:type="dxa"/>
            <w:gridSpan w:val="2"/>
            <w:tcBorders>
              <w:top w:val="single" w:color="000000" w:themeColor="text1" w:sz="1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shd w:val="clear" w:color="auto" w:fill="FFC000" w:themeFill="accent4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1C2996" w:rsidRDefault="00C74A4F" w14:paraId="722CD6AB" w14:textId="290ECC88">
            <w:pPr>
              <w:spacing w:after="0"/>
            </w:pPr>
            <w:r>
              <w:rPr>
                <w:rFonts w:ascii="Source Sans Pro" w:hAnsi="Source Sans Pro" w:eastAsia="Source Sans Pro" w:cs="Source Sans Pro"/>
                <w:b/>
                <w:bCs/>
                <w:color w:val="FFFFFF" w:themeColor="background1"/>
              </w:rPr>
              <w:t>Recruitment/ Operation officer Sign off</w:t>
            </w:r>
          </w:p>
        </w:tc>
      </w:tr>
      <w:tr w:rsidR="00C82C74" w:rsidTr="00863531" w14:paraId="3BD667CF" w14:textId="77777777">
        <w:trPr>
          <w:trHeight w:val="507"/>
        </w:trPr>
        <w:tc>
          <w:tcPr>
            <w:tcW w:w="9015" w:type="dxa"/>
            <w:gridSpan w:val="2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4D1CFE" w:rsidRDefault="004D1CFE" w14:paraId="63C29B8D" w14:textId="01835EA7">
            <w:pPr>
              <w:spacing w:after="0"/>
            </w:pPr>
            <w:r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Please review the form and ensure all relevant sections are completed. </w:t>
            </w:r>
          </w:p>
        </w:tc>
      </w:tr>
      <w:tr w:rsidR="00C82C74" w:rsidTr="0050467D" w14:paraId="43813340" w14:textId="77777777">
        <w:trPr>
          <w:trHeight w:val="300"/>
        </w:trPr>
        <w:tc>
          <w:tcPr>
            <w:tcW w:w="2641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1C2996" w:rsidRDefault="00C82C74" w14:paraId="2B594625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Signature </w:t>
            </w:r>
          </w:p>
        </w:tc>
        <w:tc>
          <w:tcPr>
            <w:tcW w:w="6374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1C2996" w:rsidRDefault="00C82C74" w14:paraId="1AE4BA08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    </w:t>
            </w:r>
          </w:p>
          <w:p w:rsidR="00C82C74" w:rsidP="001C2996" w:rsidRDefault="00C82C74" w14:paraId="53C18E69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</w:tc>
      </w:tr>
      <w:tr w:rsidR="00C82C74" w:rsidTr="0050467D" w14:paraId="55ED3639" w14:textId="77777777">
        <w:trPr>
          <w:trHeight w:val="300"/>
        </w:trPr>
        <w:tc>
          <w:tcPr>
            <w:tcW w:w="2641" w:type="dxa"/>
            <w:tcBorders>
              <w:top w:val="single" w:color="000000" w:themeColor="text1" w:sz="8" w:space="0"/>
              <w:left w:val="single" w:color="000000" w:themeColor="text1" w:sz="1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1C2996" w:rsidRDefault="00C82C74" w14:paraId="4E9807AC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>Date</w:t>
            </w:r>
          </w:p>
        </w:tc>
        <w:tc>
          <w:tcPr>
            <w:tcW w:w="63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18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82C74" w:rsidP="001C2996" w:rsidRDefault="00C82C74" w14:paraId="396B4121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    </w:t>
            </w:r>
          </w:p>
          <w:p w:rsidR="00C82C74" w:rsidP="001C2996" w:rsidRDefault="00C82C74" w14:paraId="62AE5B30" w14:textId="77777777">
            <w:pPr>
              <w:spacing w:after="0"/>
            </w:pPr>
            <w:r w:rsidRPr="73DAB6DE">
              <w:rPr>
                <w:rFonts w:ascii="Source Sans Pro" w:hAnsi="Source Sans Pro" w:eastAsia="Source Sans Pro" w:cs="Source Sans Pro"/>
                <w:sz w:val="20"/>
                <w:szCs w:val="20"/>
              </w:rPr>
              <w:t xml:space="preserve"> </w:t>
            </w:r>
          </w:p>
        </w:tc>
      </w:tr>
    </w:tbl>
    <w:p w:rsidR="00C82C74" w:rsidP="73DAB6DE" w:rsidRDefault="00C82C74" w14:paraId="6F7FFC59" w14:textId="77777777">
      <w:pPr>
        <w:rPr>
          <w:sz w:val="24"/>
          <w:szCs w:val="24"/>
        </w:rPr>
      </w:pPr>
    </w:p>
    <w:sectPr w:rsidR="00C82C74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436F" w:rsidP="005464CB" w:rsidRDefault="003C436F" w14:paraId="43AF4501" w14:textId="77777777">
      <w:pPr>
        <w:spacing w:after="0" w:line="240" w:lineRule="auto"/>
      </w:pPr>
      <w:r>
        <w:separator/>
      </w:r>
    </w:p>
  </w:endnote>
  <w:endnote w:type="continuationSeparator" w:id="0">
    <w:p w:rsidR="003C436F" w:rsidP="005464CB" w:rsidRDefault="003C436F" w14:paraId="644473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436F" w:rsidP="005464CB" w:rsidRDefault="003C436F" w14:paraId="2EE43039" w14:textId="77777777">
      <w:pPr>
        <w:spacing w:after="0" w:line="240" w:lineRule="auto"/>
      </w:pPr>
      <w:r>
        <w:separator/>
      </w:r>
    </w:p>
  </w:footnote>
  <w:footnote w:type="continuationSeparator" w:id="0">
    <w:p w:rsidR="003C436F" w:rsidP="005464CB" w:rsidRDefault="003C436F" w14:paraId="33901C1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5464CB" w:rsidP="005464CB" w:rsidRDefault="005464CB" w14:paraId="2F36F137" w14:textId="0FC3E621">
    <w:pPr>
      <w:pStyle w:val="Header"/>
    </w:pPr>
    <w:r>
      <w:t xml:space="preserve">          </w:t>
    </w:r>
    <w:r>
      <w:tab/>
    </w:r>
    <w:r>
      <w:tab/>
    </w:r>
    <w:r>
      <w:rPr>
        <w:noProof/>
        <w:lang w:eastAsia="en-GB"/>
      </w:rPr>
      <w:drawing>
        <wp:inline distT="0" distB="0" distL="0" distR="0" wp14:anchorId="16719FC3" wp14:editId="200ABDB4">
          <wp:extent cx="1805940" cy="571500"/>
          <wp:effectExtent l="19050" t="0" r="3810" b="0"/>
          <wp:docPr id="2" name="Picture 1" descr="Description: SOAS-illustrator-1000-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OAS-illustrator-1000-sca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E08CB"/>
    <w:multiLevelType w:val="hybridMultilevel"/>
    <w:tmpl w:val="B58C6496"/>
    <w:lvl w:ilvl="0" w:tplc="5AACFB28">
      <w:start w:val="1"/>
      <w:numFmt w:val="decimal"/>
      <w:lvlText w:val="%1."/>
      <w:lvlJc w:val="left"/>
      <w:pPr>
        <w:ind w:left="720" w:hanging="360"/>
      </w:pPr>
    </w:lvl>
    <w:lvl w:ilvl="1" w:tplc="B9DA683E">
      <w:start w:val="1"/>
      <w:numFmt w:val="lowerLetter"/>
      <w:lvlText w:val="%2."/>
      <w:lvlJc w:val="left"/>
      <w:pPr>
        <w:ind w:left="1440" w:hanging="360"/>
      </w:pPr>
    </w:lvl>
    <w:lvl w:ilvl="2" w:tplc="7D34B408">
      <w:start w:val="1"/>
      <w:numFmt w:val="lowerRoman"/>
      <w:lvlText w:val="%3."/>
      <w:lvlJc w:val="right"/>
      <w:pPr>
        <w:ind w:left="2160" w:hanging="180"/>
      </w:pPr>
    </w:lvl>
    <w:lvl w:ilvl="3" w:tplc="23388486">
      <w:start w:val="1"/>
      <w:numFmt w:val="decimal"/>
      <w:lvlText w:val="%4."/>
      <w:lvlJc w:val="left"/>
      <w:pPr>
        <w:ind w:left="2880" w:hanging="360"/>
      </w:pPr>
    </w:lvl>
    <w:lvl w:ilvl="4" w:tplc="89FE73FA">
      <w:start w:val="1"/>
      <w:numFmt w:val="lowerLetter"/>
      <w:lvlText w:val="%5."/>
      <w:lvlJc w:val="left"/>
      <w:pPr>
        <w:ind w:left="3600" w:hanging="360"/>
      </w:pPr>
    </w:lvl>
    <w:lvl w:ilvl="5" w:tplc="ABC2A188">
      <w:start w:val="1"/>
      <w:numFmt w:val="lowerRoman"/>
      <w:lvlText w:val="%6."/>
      <w:lvlJc w:val="right"/>
      <w:pPr>
        <w:ind w:left="4320" w:hanging="180"/>
      </w:pPr>
    </w:lvl>
    <w:lvl w:ilvl="6" w:tplc="60E23DF6">
      <w:start w:val="1"/>
      <w:numFmt w:val="decimal"/>
      <w:lvlText w:val="%7."/>
      <w:lvlJc w:val="left"/>
      <w:pPr>
        <w:ind w:left="5040" w:hanging="360"/>
      </w:pPr>
    </w:lvl>
    <w:lvl w:ilvl="7" w:tplc="75E0B7AE">
      <w:start w:val="1"/>
      <w:numFmt w:val="lowerLetter"/>
      <w:lvlText w:val="%8."/>
      <w:lvlJc w:val="left"/>
      <w:pPr>
        <w:ind w:left="5760" w:hanging="360"/>
      </w:pPr>
    </w:lvl>
    <w:lvl w:ilvl="8" w:tplc="2D9E5D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B1A7A"/>
    <w:multiLevelType w:val="hybridMultilevel"/>
    <w:tmpl w:val="B58C64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8521C"/>
    <w:multiLevelType w:val="hybridMultilevel"/>
    <w:tmpl w:val="159E92DC"/>
    <w:lvl w:ilvl="0" w:tplc="905225F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288C50C">
      <w:start w:val="1"/>
      <w:numFmt w:val="bullet"/>
      <w:lvlText w:val="·"/>
      <w:lvlJc w:val="left"/>
      <w:pPr>
        <w:ind w:left="1440" w:hanging="360"/>
      </w:pPr>
      <w:rPr>
        <w:rFonts w:hint="default" w:ascii="Courier New" w:hAnsi="Courier New"/>
      </w:rPr>
    </w:lvl>
    <w:lvl w:ilvl="2" w:tplc="EEB2CF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AAC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1495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7414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C224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C00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48D4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21806F"/>
    <w:multiLevelType w:val="hybridMultilevel"/>
    <w:tmpl w:val="9D66E422"/>
    <w:lvl w:ilvl="0" w:tplc="6BFC3D9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4FCC7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70C0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DCE2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D260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DADA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2A76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D835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3EC2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7290940">
    <w:abstractNumId w:val="0"/>
  </w:num>
  <w:num w:numId="2" w16cid:durableId="225455256">
    <w:abstractNumId w:val="3"/>
  </w:num>
  <w:num w:numId="3" w16cid:durableId="1375158387">
    <w:abstractNumId w:val="2"/>
  </w:num>
  <w:num w:numId="4" w16cid:durableId="24210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CB"/>
    <w:rsid w:val="00024A4A"/>
    <w:rsid w:val="00027404"/>
    <w:rsid w:val="00035910"/>
    <w:rsid w:val="00074056"/>
    <w:rsid w:val="000E79A6"/>
    <w:rsid w:val="00266D4D"/>
    <w:rsid w:val="002814A4"/>
    <w:rsid w:val="002941D8"/>
    <w:rsid w:val="002C754A"/>
    <w:rsid w:val="0032508D"/>
    <w:rsid w:val="00345A26"/>
    <w:rsid w:val="00373853"/>
    <w:rsid w:val="003C436F"/>
    <w:rsid w:val="00413F0C"/>
    <w:rsid w:val="00423954"/>
    <w:rsid w:val="00475289"/>
    <w:rsid w:val="004D1CFE"/>
    <w:rsid w:val="0050467D"/>
    <w:rsid w:val="005135B9"/>
    <w:rsid w:val="0051771E"/>
    <w:rsid w:val="00543C21"/>
    <w:rsid w:val="005464CB"/>
    <w:rsid w:val="0056247F"/>
    <w:rsid w:val="00580D69"/>
    <w:rsid w:val="005E4019"/>
    <w:rsid w:val="006154B0"/>
    <w:rsid w:val="00681BC0"/>
    <w:rsid w:val="00687C04"/>
    <w:rsid w:val="00696999"/>
    <w:rsid w:val="006A2C2A"/>
    <w:rsid w:val="006B4AA9"/>
    <w:rsid w:val="006F1A06"/>
    <w:rsid w:val="006F1B49"/>
    <w:rsid w:val="00702D54"/>
    <w:rsid w:val="00724143"/>
    <w:rsid w:val="007832D3"/>
    <w:rsid w:val="007D439D"/>
    <w:rsid w:val="0082571E"/>
    <w:rsid w:val="008453C5"/>
    <w:rsid w:val="00853B19"/>
    <w:rsid w:val="00863531"/>
    <w:rsid w:val="00986A52"/>
    <w:rsid w:val="009C5084"/>
    <w:rsid w:val="009F0700"/>
    <w:rsid w:val="00A37915"/>
    <w:rsid w:val="00A416F1"/>
    <w:rsid w:val="00AE4AF4"/>
    <w:rsid w:val="00AF10AC"/>
    <w:rsid w:val="00B37771"/>
    <w:rsid w:val="00B54405"/>
    <w:rsid w:val="00B7638A"/>
    <w:rsid w:val="00BF2BA3"/>
    <w:rsid w:val="00C34696"/>
    <w:rsid w:val="00C74A4F"/>
    <w:rsid w:val="00C82C74"/>
    <w:rsid w:val="00CE0BB4"/>
    <w:rsid w:val="00D31540"/>
    <w:rsid w:val="00D81932"/>
    <w:rsid w:val="00D82BA4"/>
    <w:rsid w:val="00D870BF"/>
    <w:rsid w:val="00DB3406"/>
    <w:rsid w:val="00DE2C6A"/>
    <w:rsid w:val="00E0595F"/>
    <w:rsid w:val="00E513C5"/>
    <w:rsid w:val="00EC598D"/>
    <w:rsid w:val="00EF6DB6"/>
    <w:rsid w:val="00F65CBE"/>
    <w:rsid w:val="00F864D3"/>
    <w:rsid w:val="00FC07C7"/>
    <w:rsid w:val="011B0A33"/>
    <w:rsid w:val="01AA0766"/>
    <w:rsid w:val="0578DE9E"/>
    <w:rsid w:val="0740497E"/>
    <w:rsid w:val="0934167A"/>
    <w:rsid w:val="09A1D84E"/>
    <w:rsid w:val="0B5531CE"/>
    <w:rsid w:val="0BE3CEDF"/>
    <w:rsid w:val="0CA9DF1D"/>
    <w:rsid w:val="0EC063E3"/>
    <w:rsid w:val="15096802"/>
    <w:rsid w:val="1521C1B9"/>
    <w:rsid w:val="183989DA"/>
    <w:rsid w:val="183B16E6"/>
    <w:rsid w:val="186CAEB6"/>
    <w:rsid w:val="1EDAE1DC"/>
    <w:rsid w:val="253C7C36"/>
    <w:rsid w:val="292304F7"/>
    <w:rsid w:val="2993BF24"/>
    <w:rsid w:val="2DBEC123"/>
    <w:rsid w:val="2F5BB496"/>
    <w:rsid w:val="31834A09"/>
    <w:rsid w:val="32E30F15"/>
    <w:rsid w:val="34228CFA"/>
    <w:rsid w:val="39DD84B8"/>
    <w:rsid w:val="3C52D4AF"/>
    <w:rsid w:val="3C8312EE"/>
    <w:rsid w:val="41641EF2"/>
    <w:rsid w:val="42D3E5DE"/>
    <w:rsid w:val="4461200F"/>
    <w:rsid w:val="4542A9EE"/>
    <w:rsid w:val="46F31AFE"/>
    <w:rsid w:val="495557B7"/>
    <w:rsid w:val="49B5077C"/>
    <w:rsid w:val="4D438E6D"/>
    <w:rsid w:val="4DC8AC9E"/>
    <w:rsid w:val="4EE9D3E3"/>
    <w:rsid w:val="51205AE9"/>
    <w:rsid w:val="516E7196"/>
    <w:rsid w:val="51815C8B"/>
    <w:rsid w:val="53E5DD69"/>
    <w:rsid w:val="5456E465"/>
    <w:rsid w:val="578ACF9B"/>
    <w:rsid w:val="597BB4E6"/>
    <w:rsid w:val="59A13D82"/>
    <w:rsid w:val="5AC436AF"/>
    <w:rsid w:val="5E5A1B28"/>
    <w:rsid w:val="63605590"/>
    <w:rsid w:val="64AB549A"/>
    <w:rsid w:val="64BECB8E"/>
    <w:rsid w:val="6A0B69D5"/>
    <w:rsid w:val="6B55BF80"/>
    <w:rsid w:val="6CA40E62"/>
    <w:rsid w:val="6E07F6C9"/>
    <w:rsid w:val="6F05F1B6"/>
    <w:rsid w:val="70187E5B"/>
    <w:rsid w:val="70E9C95C"/>
    <w:rsid w:val="72671CA4"/>
    <w:rsid w:val="73DAB6DE"/>
    <w:rsid w:val="77472555"/>
    <w:rsid w:val="7794A4C3"/>
    <w:rsid w:val="79E94810"/>
    <w:rsid w:val="7B00C2E1"/>
    <w:rsid w:val="7B3D83BB"/>
    <w:rsid w:val="7D71F30F"/>
    <w:rsid w:val="7D9158E3"/>
    <w:rsid w:val="7F3ED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67B66"/>
  <w15:chartTrackingRefBased/>
  <w15:docId w15:val="{730F2A02-42A2-468A-A407-6F85A579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C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C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464C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464C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464C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464CB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464CB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464C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464C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464C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46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4C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464C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4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4C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46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C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46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4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64C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464CB"/>
  </w:style>
  <w:style w:type="paragraph" w:styleId="Footer">
    <w:name w:val="footer"/>
    <w:basedOn w:val="Normal"/>
    <w:link w:val="FooterChar"/>
    <w:uiPriority w:val="99"/>
    <w:unhideWhenUsed/>
    <w:rsid w:val="005464C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464CB"/>
  </w:style>
  <w:style w:type="character" w:styleId="TableLeftChar" w:customStyle="1">
    <w:name w:val="Table Left Char"/>
    <w:basedOn w:val="DefaultParagraphFont"/>
    <w:link w:val="TableLeft"/>
    <w:locked/>
    <w:rsid w:val="005464CB"/>
    <w:rPr>
      <w:rFonts w:ascii="Gill Sans MT" w:hAnsi="Gill Sans MT" w:eastAsia="Times New Roman" w:cs="Times New Roman"/>
      <w:sz w:val="20"/>
      <w:szCs w:val="24"/>
    </w:rPr>
  </w:style>
  <w:style w:type="paragraph" w:styleId="TableLeft" w:customStyle="1">
    <w:name w:val="Table Left"/>
    <w:basedOn w:val="BodyText"/>
    <w:link w:val="TableLeftChar"/>
    <w:rsid w:val="005464CB"/>
    <w:pPr>
      <w:spacing w:after="0" w:line="240" w:lineRule="auto"/>
    </w:pPr>
    <w:rPr>
      <w:rFonts w:ascii="Gill Sans MT" w:hAnsi="Gill Sans MT" w:eastAsia="Times New Roman" w:cs="Times New Roman"/>
      <w:sz w:val="20"/>
      <w:szCs w:val="24"/>
    </w:rPr>
  </w:style>
  <w:style w:type="character" w:styleId="TableHeadingChar" w:customStyle="1">
    <w:name w:val="Table Heading Char"/>
    <w:link w:val="TableHeading"/>
    <w:locked/>
    <w:rsid w:val="005464CB"/>
    <w:rPr>
      <w:rFonts w:ascii="Gill Sans MT" w:hAnsi="Gill Sans MT"/>
      <w:b/>
      <w:szCs w:val="24"/>
    </w:rPr>
  </w:style>
  <w:style w:type="paragraph" w:styleId="TableHeading" w:customStyle="1">
    <w:name w:val="Table Heading"/>
    <w:basedOn w:val="TableLeft"/>
    <w:link w:val="TableHeadingChar"/>
    <w:rsid w:val="005464CB"/>
    <w:pPr>
      <w:keepNext/>
      <w:keepLines/>
    </w:pPr>
    <w:rPr>
      <w:rFonts w:eastAsiaTheme="minorHAnsi" w:cstheme="minorBidi"/>
      <w:b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5464CB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5464CB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E0E406F8DD4291C09FD268EE761D" ma:contentTypeVersion="8" ma:contentTypeDescription="Create a new document." ma:contentTypeScope="" ma:versionID="431c2eb8964156b1f1530fb1e33fe2d3">
  <xsd:schema xmlns:xsd="http://www.w3.org/2001/XMLSchema" xmlns:xs="http://www.w3.org/2001/XMLSchema" xmlns:p="http://schemas.microsoft.com/office/2006/metadata/properties" xmlns:ns2="ff49e1b7-5ed5-4ae3-8b96-719cbdb95204" targetNamespace="http://schemas.microsoft.com/office/2006/metadata/properties" ma:root="true" ma:fieldsID="10b571a90fe1d96daa1aa454eda0174d" ns2:_="">
    <xsd:import namespace="ff49e1b7-5ed5-4ae3-8b96-719cbdb95204"/>
    <xsd:element name="properties">
      <xsd:complexType>
        <xsd:sequence>
          <xsd:element name="documentManagement">
            <xsd:complexType>
              <xsd:all>
                <xsd:element ref="ns2:AreaofWork"/>
                <xsd:element ref="ns2:DocumentType"/>
                <xsd:element ref="ns2:Status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9e1b7-5ed5-4ae3-8b96-719cbdb95204" elementFormDefault="qualified">
    <xsd:import namespace="http://schemas.microsoft.com/office/2006/documentManagement/types"/>
    <xsd:import namespace="http://schemas.microsoft.com/office/infopath/2007/PartnerControls"/>
    <xsd:element name="AreaofWork" ma:index="8" ma:displayName="Area of Work" ma:format="Dropdown" ma:internalName="AreaofWork">
      <xsd:simpleType>
        <xsd:restriction base="dms:Choice">
          <xsd:enumeration value="Skilled Worker"/>
          <xsd:enumeration value="GAE"/>
          <xsd:enumeration value="Global Talent"/>
          <xsd:enumeration value="Visitors"/>
          <xsd:enumeration value="Settlement (ILR)"/>
          <xsd:enumeration value="Right to Work"/>
        </xsd:restriction>
      </xsd:simpleType>
    </xsd:element>
    <xsd:element name="DocumentType" ma:index="9" ma:displayName="Document Type" ma:format="Dropdown" ma:internalName="DocumentType">
      <xsd:simpleType>
        <xsd:restriction base="dms:Choice">
          <xsd:enumeration value="Guidance Notes"/>
          <xsd:enumeration value="Training Material"/>
          <xsd:enumeration value="Process maps"/>
          <xsd:enumeration value="Policy"/>
          <xsd:enumeration value="Forms"/>
          <xsd:enumeration value="Statement of Guarantee"/>
          <xsd:enumeration value="Letters"/>
          <xsd:enumeration value="Checklist"/>
          <xsd:enumeration value="SMS report"/>
          <xsd:enumeration value="Tracker"/>
        </xsd:restriction>
      </xsd:simpleType>
    </xsd:element>
    <xsd:element name="Status" ma:index="10" ma:displayName="Status" ma:format="Dropdown" ma:internalName="Status">
      <xsd:simpleType>
        <xsd:restriction base="dms:Choice">
          <xsd:enumeration value="Draft"/>
          <xsd:enumeration value="Final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5" nillable="true" ma:displayName="Comments " ma:format="Dropdown" ma:internalName="Comment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ff49e1b7-5ed5-4ae3-8b96-719cbdb95204">Draft</Status>
    <DocumentType xmlns="ff49e1b7-5ed5-4ae3-8b96-719cbdb95204">Reimbursement documents</DocumentType>
    <AreaofWork xmlns="ff49e1b7-5ed5-4ae3-8b96-719cbdb95204">Templates​</AreaofWork>
    <Comments xmlns="ff49e1b7-5ed5-4ae3-8b96-719cbdb9520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BD440-DBFC-487F-ACF6-77316261E564}"/>
</file>

<file path=customXml/itemProps2.xml><?xml version="1.0" encoding="utf-8"?>
<ds:datastoreItem xmlns:ds="http://schemas.openxmlformats.org/officeDocument/2006/customXml" ds:itemID="{EC7C5784-3343-4E4E-B67B-A9DDE0C8A6C0}">
  <ds:schemaRefs>
    <ds:schemaRef ds:uri="http://schemas.microsoft.com/office/2006/metadata/properties"/>
    <ds:schemaRef ds:uri="http://schemas.microsoft.com/office/infopath/2007/PartnerControls"/>
    <ds:schemaRef ds:uri="2a50b8c9-75d0-4c08-826d-cb3812d36d14"/>
  </ds:schemaRefs>
</ds:datastoreItem>
</file>

<file path=customXml/itemProps3.xml><?xml version="1.0" encoding="utf-8"?>
<ds:datastoreItem xmlns:ds="http://schemas.openxmlformats.org/officeDocument/2006/customXml" ds:itemID="{835648F5-14D6-4739-A58C-3206C30D90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0DAE8B-7EFF-4CD7-B6BC-DCE000AE746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Rosemond Boadu</dc:creator>
  <keywords/>
  <dc:description/>
  <lastModifiedBy>Rosemond Boadu</lastModifiedBy>
  <revision>3</revision>
  <dcterms:created xsi:type="dcterms:W3CDTF">2026-06-30T10:25:00.0000000Z</dcterms:created>
  <dcterms:modified xsi:type="dcterms:W3CDTF">2026-09-09T10:38:57.3550844Z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8fac97-8d33-4425-95a4-f76d2cce012e_Enabled">
    <vt:lpwstr>true</vt:lpwstr>
  </property>
  <property fmtid="{D5CDD505-2E9C-101B-9397-08002B2CF9AE}" pid="3" name="MSIP_Label_b98fac97-8d33-4425-95a4-f76d2cce012e_SetDate">
    <vt:lpwstr>2025-05-21T14:43:21Z</vt:lpwstr>
  </property>
  <property fmtid="{D5CDD505-2E9C-101B-9397-08002B2CF9AE}" pid="4" name="MSIP_Label_b98fac97-8d33-4425-95a4-f76d2cce012e_Method">
    <vt:lpwstr>Standard</vt:lpwstr>
  </property>
  <property fmtid="{D5CDD505-2E9C-101B-9397-08002B2CF9AE}" pid="5" name="MSIP_Label_b98fac97-8d33-4425-95a4-f76d2cce012e_Name">
    <vt:lpwstr>defa4170-0d19-0005-0004-bc88714345d2</vt:lpwstr>
  </property>
  <property fmtid="{D5CDD505-2E9C-101B-9397-08002B2CF9AE}" pid="6" name="MSIP_Label_b98fac97-8d33-4425-95a4-f76d2cce012e_SiteId">
    <vt:lpwstr>674dd0a1-ae62-42c7-a39f-69ee199537a8</vt:lpwstr>
  </property>
  <property fmtid="{D5CDD505-2E9C-101B-9397-08002B2CF9AE}" pid="7" name="MSIP_Label_b98fac97-8d33-4425-95a4-f76d2cce012e_ActionId">
    <vt:lpwstr>9aec7812-1173-4c17-80d2-26ae0a324faf</vt:lpwstr>
  </property>
  <property fmtid="{D5CDD505-2E9C-101B-9397-08002B2CF9AE}" pid="8" name="MSIP_Label_b98fac97-8d33-4425-95a4-f76d2cce012e_ContentBits">
    <vt:lpwstr>0</vt:lpwstr>
  </property>
  <property fmtid="{D5CDD505-2E9C-101B-9397-08002B2CF9AE}" pid="9" name="ContentTypeId">
    <vt:lpwstr>0x0101007697E0E406F8DD4291C09FD268EE761D</vt:lpwstr>
  </property>
</Properties>
</file>